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244" w:rsidRPr="00377BD3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  <w:lang w:val="en-US"/>
        </w:rPr>
      </w:pPr>
    </w:p>
    <w:p w:rsidR="00644244" w:rsidRPr="009550FE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2FEC48" wp14:editId="56888861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4" w:rsidRPr="009550F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</w:p>
    <w:p w:rsidR="00644244" w:rsidRPr="009550F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644244" w:rsidRPr="009550F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644244" w:rsidRPr="009550F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644244" w:rsidRPr="009550F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4244" w:rsidRPr="009550F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  <w:r w:rsidRPr="009550FE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ПРИКАЗ</w:t>
      </w:r>
    </w:p>
    <w:p w:rsidR="00644244" w:rsidRPr="009550F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244" w:rsidRPr="009550F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244" w:rsidRPr="009550FE" w:rsidRDefault="005E7B1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448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520F9" w:rsidRPr="0054487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44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487B" w:rsidRPr="0054487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292CBE" w:rsidRPr="00544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487B" w:rsidRPr="0054487B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544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6546" w:rsidRPr="0054487B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DA6C0B" w:rsidRPr="00544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487B" w:rsidRPr="0054487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644244" w:rsidRPr="009550F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644244" w:rsidRPr="009550FE" w:rsidRDefault="00644244" w:rsidP="007866B9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</w:pPr>
    </w:p>
    <w:tbl>
      <w:tblPr>
        <w:tblStyle w:val="ac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A021AE" w:rsidRPr="009550FE" w:rsidTr="00033097">
        <w:tc>
          <w:tcPr>
            <w:tcW w:w="9356" w:type="dxa"/>
          </w:tcPr>
          <w:p w:rsidR="003E0D85" w:rsidRDefault="003E0D85" w:rsidP="003E0D85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Об утверждении порядка занятия народной медициной </w:t>
            </w:r>
          </w:p>
          <w:p w:rsidR="003E0D85" w:rsidRPr="009550FE" w:rsidRDefault="003E0D85" w:rsidP="003E0D85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 территории Ненецкого автономного округа</w:t>
            </w:r>
          </w:p>
          <w:p w:rsidR="00CA1E23" w:rsidRPr="009550FE" w:rsidRDefault="00CA1E23" w:rsidP="00187919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7957E4" w:rsidRDefault="007957E4" w:rsidP="00AF38C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C70B5" w:rsidRPr="00A021AE" w:rsidRDefault="005C70B5" w:rsidP="00AF38C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87919" w:rsidRDefault="00187919" w:rsidP="001879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50 Федерального закона от 21.11.2011 № 323-ФЗ «Об основах охраны здоровья граждан в Российской Федерации», постановлением Администрации Ненецкого автономного округа от 16.12.2014 № 484-п</w:t>
      </w:r>
      <w:r w:rsidR="00F9181C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034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утверждении Положения о Департаменте здравоохранения, труда и социальной защиты населения Ненецкого автономного округа» ПРИКАЗЫВАЮ:</w:t>
      </w:r>
    </w:p>
    <w:p w:rsidR="003E0D85" w:rsidRDefault="003E0D85" w:rsidP="003E0D85">
      <w:pPr>
        <w:pStyle w:val="af3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3E0D85">
        <w:rPr>
          <w:sz w:val="26"/>
          <w:szCs w:val="26"/>
        </w:rPr>
        <w:t>1. Утвердить Порядок занятия народной медициной на территории Ненецкого автономного округа согласно Приложению.</w:t>
      </w:r>
    </w:p>
    <w:p w:rsidR="0010656C" w:rsidRPr="0010656C" w:rsidRDefault="003E0D85" w:rsidP="0010656C">
      <w:pPr>
        <w:pStyle w:val="af3"/>
        <w:spacing w:before="0" w:beforeAutospacing="0" w:after="0" w:afterAutospacing="0" w:line="288" w:lineRule="atLeast"/>
        <w:ind w:firstLine="540"/>
        <w:jc w:val="both"/>
      </w:pPr>
      <w:r w:rsidRPr="003E0D85">
        <w:rPr>
          <w:sz w:val="26"/>
          <w:szCs w:val="26"/>
        </w:rPr>
        <w:t>2. Признать утратившими силу:</w:t>
      </w:r>
    </w:p>
    <w:p w:rsidR="003E0D85" w:rsidRPr="003E0D85" w:rsidRDefault="0010656C" w:rsidP="003E0D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3E0D85" w:rsidRP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приказ Департамента здравоохранения, труда и социальной защиты населения Ненецкого автономного округа от </w:t>
      </w:r>
      <w:r w:rsid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3E0D85" w:rsidRP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3E0D85" w:rsidRP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>.20</w:t>
      </w:r>
      <w:r w:rsid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="003E0D85" w:rsidRP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 </w:t>
      </w:r>
      <w:r w:rsid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</w:t>
      </w:r>
      <w:r w:rsidR="003E0D85" w:rsidRP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регламента предоставления государственной услуги «</w:t>
      </w:r>
      <w:r w:rsid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Выдача разрешений на занятие народной медициной в Ненецком автономном округе</w:t>
      </w:r>
      <w:r w:rsidR="003E0D85" w:rsidRP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3E0D85" w:rsidRDefault="0010656C" w:rsidP="003E0D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E0D85" w:rsidRP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приказ Департамента здравоохранения, труда и социальной защиты населения Ненецкого автономного округа от </w:t>
      </w:r>
      <w:r w:rsid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>08</w:t>
      </w:r>
      <w:r w:rsidR="003E0D85" w:rsidRP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3E0D85" w:rsidRP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>.2015 № </w:t>
      </w:r>
      <w:r w:rsid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>76</w:t>
      </w:r>
      <w:r w:rsidR="003E0D85" w:rsidRP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внесении изменений в </w:t>
      </w:r>
      <w:r w:rsidR="003E0D85" w:rsidRP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</w:t>
      </w:r>
      <w:r w:rsid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регламент</w:t>
      </w:r>
      <w:r w:rsidR="003E0D85" w:rsidRP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государственной услуги «Выдача разрешений на занятие народной медициной в Ненецком автономном округе»;</w:t>
      </w:r>
    </w:p>
    <w:p w:rsidR="0010656C" w:rsidRPr="003E0D85" w:rsidRDefault="0010656C" w:rsidP="0010656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>) приказ Департамента здравоохранения, труда и социальной защиты населения Ненецкого автономного округа от 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t>.01.2020 № 5</w:t>
      </w:r>
      <w:r w:rsidRP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порядка занятия народной медициной»;</w:t>
      </w:r>
    </w:p>
    <w:p w:rsidR="000A5B86" w:rsidRDefault="000A5B86" w:rsidP="003E0D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t>) </w:t>
      </w:r>
      <w:r w:rsidRP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приказ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P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04</w:t>
      </w:r>
      <w:r w:rsidRP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>.20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 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 w:rsidRP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внесении изменений в Административный регламент предоставления государственной услуги «Выдача разрешений на занятие народной медициной в Ненецком автономном округе»;</w:t>
      </w:r>
    </w:p>
    <w:p w:rsidR="000A5B86" w:rsidRPr="00FC1B1E" w:rsidRDefault="000A5B86" w:rsidP="003E0D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5) </w:t>
      </w:r>
      <w:r w:rsidR="00FC1B1E" w:rsidRP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 9 </w:t>
      </w:r>
      <w:r w:rsidRP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</w:t>
      </w:r>
      <w:r w:rsidR="00FC1B1E" w:rsidRP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Департамента здравоохранения, труда и социальной защиты населения Ненецкого автономн</w:t>
      </w:r>
      <w:r w:rsidR="00FC1B1E" w:rsidRP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округа от 23.12.2020 № 73</w:t>
      </w:r>
      <w:r w:rsidRP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внесении изменений в отдельные приказы Департамента здравоохранения, труда </w:t>
      </w:r>
      <w:r w:rsidR="00BB1C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</w:t>
      </w:r>
      <w:r w:rsidRP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 Ненецкого автономного округа»;</w:t>
      </w:r>
    </w:p>
    <w:p w:rsidR="000A5B86" w:rsidRDefault="000A5B86" w:rsidP="003E0D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6) </w:t>
      </w:r>
      <w:r w:rsidR="00FC1B1E" w:rsidRP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 41 </w:t>
      </w:r>
      <w:r w:rsidRP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</w:t>
      </w:r>
      <w:r w:rsidR="00FC1B1E" w:rsidRP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Департамента здравоохранения, труда и социальной защиты населения Ненецкого автономн</w:t>
      </w:r>
      <w:r w:rsidR="00FC1B1E" w:rsidRP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округа от 12.05.2021 № 21</w:t>
      </w:r>
      <w:r w:rsidRP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внесении изменений в отдельные приказы Департамента здравоохранения, труда </w:t>
      </w:r>
      <w:r w:rsidR="0054487B" w:rsidRP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C1B1E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 Ненецкого автономного округа»;</w:t>
      </w:r>
    </w:p>
    <w:p w:rsidR="000A5B86" w:rsidRDefault="000A5B86" w:rsidP="000A5B8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7) </w:t>
      </w:r>
      <w:r w:rsidRP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 Департамента здравоохранения, труда и социальной защиты населения Ненецкого автономного округа от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P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>.2021 № 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внесении изменений в отдельные приказы Департамента здравоохранения, труда </w:t>
      </w:r>
      <w:r w:rsid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 Ненецкого автономного округа»;</w:t>
      </w:r>
    </w:p>
    <w:p w:rsidR="000A5B86" w:rsidRDefault="000A5B86" w:rsidP="0010656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8)</w:t>
      </w:r>
      <w:r w:rsid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0656C" w:rsidRP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 Департамента здравоохранения, труда и социальной защиты населения Ненецкого автономного округа от 1</w:t>
      </w:r>
      <w:r w:rsid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0656C" w:rsidRP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10656C" w:rsidRP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0656C" w:rsidRP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 </w:t>
      </w:r>
      <w:r w:rsid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>42</w:t>
      </w:r>
      <w:r w:rsidR="0010656C" w:rsidRP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внесении изменений в отдельные приказы Департамента здравоохранения, труда </w:t>
      </w:r>
      <w:r w:rsid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10656C" w:rsidRP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 Ненецкого автономного округа»;</w:t>
      </w:r>
    </w:p>
    <w:p w:rsidR="000A5B86" w:rsidRDefault="0010656C" w:rsidP="003E0D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3E0D85" w:rsidRP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>) </w:t>
      </w:r>
      <w:r w:rsidR="000A5B86" w:rsidRP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 Департамента здравоохранения, труда и социальной защиты населения Ненецкого автономного округа от 08.</w:t>
      </w:r>
      <w:r w:rsid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>07</w:t>
      </w:r>
      <w:r w:rsidR="000A5B86" w:rsidRP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>.20</w:t>
      </w:r>
      <w:r w:rsid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r w:rsidR="000A5B86" w:rsidRP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 </w:t>
      </w:r>
      <w:r w:rsid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="000A5B86" w:rsidRPr="000A5B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внесении изменений в Административный регламент предоставления государственной услуги «Выдача разрешений на занятие народной медициной в Ненецком автономном округе»;</w:t>
      </w:r>
    </w:p>
    <w:p w:rsidR="0010656C" w:rsidRDefault="0010656C" w:rsidP="0010656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10) </w:t>
      </w:r>
      <w:r w:rsidRP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 Департамента здравоохранения, труда и социальной защиты населения Ненецкого автономного округа от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 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P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внесении изменений в отдельные приказы Департамента здравоохранения, труда </w:t>
      </w:r>
      <w:r w:rsidR="00BB1C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</w:t>
      </w:r>
      <w:bookmarkStart w:id="0" w:name="_GoBack"/>
      <w:bookmarkEnd w:id="0"/>
      <w:r w:rsidRP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 Ненецкого автономного округа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3E0D85" w:rsidRPr="003E0D85" w:rsidRDefault="003E0D85" w:rsidP="003E0D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>3. Настоящ</w:t>
      </w:r>
      <w:r w:rsid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 w:rsidR="0010656C">
        <w:rPr>
          <w:rFonts w:ascii="Times New Roman" w:eastAsia="Times New Roman" w:hAnsi="Times New Roman" w:cs="Times New Roman"/>
          <w:sz w:val="26"/>
          <w:szCs w:val="26"/>
          <w:lang w:eastAsia="ru-RU"/>
        </w:rPr>
        <w:t>риказ</w:t>
      </w:r>
      <w:r w:rsidRPr="003E0D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вступает в силу через десять дней после его официального опубликования.</w:t>
      </w:r>
    </w:p>
    <w:p w:rsidR="00187919" w:rsidRPr="00F9181C" w:rsidRDefault="00187919" w:rsidP="00106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5A5B" w:rsidRDefault="00F9181C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Исполняющий обязанности </w:t>
      </w:r>
    </w:p>
    <w:p w:rsidR="004E5A5B" w:rsidRDefault="00F9181C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187919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187919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Департамента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 труда</w:t>
      </w: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социальной защиты населения</w:t>
      </w:r>
    </w:p>
    <w:p w:rsidR="00187919" w:rsidRPr="002D741C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       </w:t>
      </w: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</w:t>
      </w:r>
      <w:r w:rsid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</w:t>
      </w: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 w:rsidR="00F9181C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удников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187919" w:rsidRPr="00F9181C" w:rsidSect="00A46546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к приказу Департамента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 труда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54487B" w:rsidRP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_______2025</w:t>
      </w:r>
      <w:r w:rsidR="00905A58" w:rsidRP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54487B" w:rsidRP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 внесении изменений 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отдельные приказы Департамента 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труда 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округа»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7919" w:rsidRPr="00F9181C" w:rsidRDefault="00187919" w:rsidP="00F91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05801" w:rsidRDefault="00005801" w:rsidP="000058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466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88466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занятия народной медициной</w:t>
      </w:r>
    </w:p>
    <w:p w:rsidR="00884660" w:rsidRDefault="00005801" w:rsidP="000058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466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территории</w:t>
      </w:r>
      <w:r w:rsidR="00884660" w:rsidRPr="0088466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88466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Ненецкого автономного округа</w:t>
      </w:r>
    </w:p>
    <w:p w:rsidR="00884660" w:rsidRDefault="00884660" w:rsidP="000058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466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1. Общие положения</w:t>
      </w:r>
    </w:p>
    <w:p w:rsidR="00884660" w:rsidRDefault="00884660" w:rsidP="00884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5494B" w:rsidRPr="00884660" w:rsidRDefault="00884660" w:rsidP="00884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46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Настоящий Порядок регулирует </w:t>
      </w:r>
      <w:r w:rsidR="00D261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организационно-правовые </w:t>
      </w:r>
      <w:r w:rsidRPr="00884660">
        <w:rPr>
          <w:rFonts w:ascii="Times New Roman" w:eastAsia="Times New Roman" w:hAnsi="Times New Roman" w:cs="Times New Roman"/>
          <w:sz w:val="26"/>
          <w:szCs w:val="26"/>
          <w:lang w:eastAsia="ru-RU"/>
        </w:rPr>
        <w:t>отношения, возникающие между</w:t>
      </w:r>
      <w:r w:rsidR="00D261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 исполнительной власти субъекта Российской Федерации -</w:t>
      </w:r>
      <w:r w:rsidRPr="008846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Департаментом </w:t>
      </w:r>
      <w:r w:rsidRPr="00884660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</w:t>
      </w:r>
      <w:r w:rsidR="00D261E6">
        <w:rPr>
          <w:rFonts w:ascii="Times New Roman" w:eastAsia="Times New Roman" w:hAnsi="Times New Roman" w:cs="Times New Roman"/>
          <w:sz w:val="26"/>
          <w:szCs w:val="26"/>
          <w:lang w:eastAsia="ru-RU"/>
        </w:rPr>
        <w:t>, труда и социальной защиты населения</w:t>
      </w:r>
      <w:r w:rsidRPr="008846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</w:t>
      </w:r>
      <w:r w:rsidRPr="008846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</w:t>
      </w:r>
      <w:r w:rsidRPr="00884660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гражданами Российской Федерации</w:t>
      </w:r>
      <w:r w:rsidR="00D261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8466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занятие народной медициной</w:t>
      </w:r>
      <w:r w:rsidR="00D261E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8244A" w:rsidRDefault="00005801" w:rsidP="00CC419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58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CC4196" w:rsidRPr="00CC4196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Настоящий Порядок разработан в соответствии с Конституцией Российской Федерации, Федеральным законом от 21.11.2011</w:t>
      </w:r>
      <w:r w:rsidR="00A701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CC4196" w:rsidRPr="00CC4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323-ФЗ </w:t>
      </w:r>
      <w:r w:rsidR="00A701E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CC4196" w:rsidRPr="00CC4196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основах охраны здоровья</w:t>
      </w:r>
      <w:r w:rsidR="00437C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 в Российской Федерации», з</w:t>
      </w:r>
      <w:r w:rsidR="00CC4196" w:rsidRPr="00CC4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аконом Российской Федерации </w:t>
      </w:r>
      <w:r w:rsidR="00A701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  <w:r w:rsidR="00CC4196" w:rsidRPr="00CC4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07.02.1992 </w:t>
      </w:r>
      <w:r w:rsidR="00A701E7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CC4196" w:rsidRPr="00CC4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2300-1 </w:t>
      </w:r>
      <w:r w:rsidR="00A701E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CC4196" w:rsidRPr="00CC4196">
        <w:rPr>
          <w:rFonts w:ascii="Times New Roman" w:eastAsia="Times New Roman" w:hAnsi="Times New Roman" w:cs="Times New Roman"/>
          <w:sz w:val="26"/>
          <w:szCs w:val="26"/>
          <w:lang w:eastAsia="ru-RU"/>
        </w:rPr>
        <w:t>О защите прав потребителей</w:t>
      </w:r>
      <w:r w:rsidR="00A701E7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7F41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C4196" w:rsidRPr="00CC4196">
        <w:rPr>
          <w:rFonts w:ascii="Times New Roman" w:eastAsia="Times New Roman" w:hAnsi="Times New Roman" w:cs="Times New Roman"/>
          <w:sz w:val="26"/>
          <w:szCs w:val="26"/>
          <w:lang w:eastAsia="ru-RU"/>
        </w:rPr>
        <w:t>и иными нормативными правовыми актами Российской Федерации и Ненецкого автономного округа.</w:t>
      </w:r>
    </w:p>
    <w:p w:rsidR="009A38A7" w:rsidRDefault="00DD1A93" w:rsidP="0049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005801" w:rsidRPr="000058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 народной медицине относятся методы оздоровления, утвердившиеся </w:t>
      </w:r>
      <w:r w:rsidR="00A701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="00005801" w:rsidRPr="00005801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народном опыте,</w:t>
      </w:r>
      <w:r w:rsidR="000058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5801" w:rsidRPr="000058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основе которых лежит использование знаний, умений </w:t>
      </w:r>
      <w:r w:rsidR="00A701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="00005801" w:rsidRPr="00005801">
        <w:rPr>
          <w:rFonts w:ascii="Times New Roman" w:eastAsia="Times New Roman" w:hAnsi="Times New Roman" w:cs="Times New Roman"/>
          <w:sz w:val="26"/>
          <w:szCs w:val="26"/>
          <w:lang w:eastAsia="ru-RU"/>
        </w:rPr>
        <w:t>и практических навыков по оценке и</w:t>
      </w:r>
      <w:r w:rsidR="000058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5801" w:rsidRPr="00005801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восстановлению здоровья.</w:t>
      </w:r>
      <w:r w:rsidR="00492A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05801" w:rsidRDefault="00005801" w:rsidP="0049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5801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народной медицине не относится оказание услуг оккультно-магического характера, 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05801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совершение религиозных обрядов.</w:t>
      </w:r>
    </w:p>
    <w:p w:rsidR="00F27BA2" w:rsidRDefault="00DD1A93" w:rsidP="00F27B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005801" w:rsidRPr="000058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Правом на занятие народной медициной в </w:t>
      </w:r>
      <w:r w:rsidR="00F27BA2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Ненецком автономном округе</w:t>
      </w:r>
      <w:r w:rsidR="00005801" w:rsidRPr="000058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обладает гражданин</w:t>
      </w:r>
      <w:r w:rsidR="00F27B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5801" w:rsidRPr="00005801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 Федерации, получивший разрешение на занятие народной медициной, выданное</w:t>
      </w:r>
      <w:r w:rsidR="00F27B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Департаментом</w:t>
      </w:r>
      <w:r w:rsidR="00005801" w:rsidRPr="000058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установленном порядке </w:t>
      </w:r>
      <w:r w:rsidR="00A701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</w:t>
      </w:r>
      <w:r w:rsidR="00776E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по форме согласно Приложению </w:t>
      </w:r>
      <w:r w:rsidR="00005801" w:rsidRPr="00005801">
        <w:rPr>
          <w:rFonts w:ascii="Times New Roman" w:eastAsia="Times New Roman" w:hAnsi="Times New Roman" w:cs="Times New Roman"/>
          <w:sz w:val="26"/>
          <w:szCs w:val="26"/>
          <w:lang w:eastAsia="ru-RU"/>
        </w:rPr>
        <w:t>2 к настоящему</w:t>
      </w:r>
      <w:r w:rsidR="00CD31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072B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Порядку</w:t>
      </w:r>
      <w:r w:rsidR="002F49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</w:t>
      </w:r>
      <w:r w:rsidR="009A38A7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2F49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38A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Разрешение)</w:t>
      </w:r>
      <w:r w:rsidR="00E072B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77BD3" w:rsidRPr="00377BD3" w:rsidRDefault="00005801" w:rsidP="006E18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5801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Граждане, получившие Разрешение на территории другого субъекта Российской Федерации,</w:t>
      </w:r>
      <w:r w:rsidR="00F27B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058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имеют права на занятие народной медициной </w:t>
      </w:r>
      <w:r w:rsidR="00A701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</w:t>
      </w:r>
      <w:r w:rsidRPr="000058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F27BA2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округа.</w:t>
      </w:r>
    </w:p>
    <w:p w:rsidR="00EC4A66" w:rsidRPr="00EC4A66" w:rsidRDefault="00DD1A93" w:rsidP="00EC4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EC4A66" w:rsidRPr="00EC4A66">
        <w:rPr>
          <w:rFonts w:ascii="Times New Roman" w:eastAsia="Times New Roman" w:hAnsi="Times New Roman" w:cs="Times New Roman"/>
          <w:sz w:val="26"/>
          <w:szCs w:val="26"/>
          <w:lang w:eastAsia="ru-RU"/>
        </w:rPr>
        <w:t>. Гражданин, получивший Разрешение:</w:t>
      </w:r>
    </w:p>
    <w:p w:rsidR="00EC4A66" w:rsidRPr="00EC4A66" w:rsidRDefault="00EC4A66" w:rsidP="00EC4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4A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не имеет права лечения больных со злокачественными новообразованиями, инфекционными заболеваниями, включая туберкулез; </w:t>
      </w:r>
    </w:p>
    <w:p w:rsidR="00EC4A66" w:rsidRDefault="00EC4A66" w:rsidP="00EC4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4A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не имеющий высшего медицинского образования и соответствующей подготовки, не имеет права лечения наркомании и алкоголизма. </w:t>
      </w:r>
    </w:p>
    <w:p w:rsidR="00257C62" w:rsidRPr="00257C62" w:rsidRDefault="00DD1A93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Гражданин, получивший Разрешение, обеспечивает предоставление услуг гражданам в помещении, принадлежащем ему на законном основании </w:t>
      </w:r>
      <w:r w:rsidR="00A701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</w:t>
      </w:r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соответствующем установленным санитарным требованиям.</w:t>
      </w:r>
    </w:p>
    <w:p w:rsidR="00257C62" w:rsidRPr="00257C62" w:rsidRDefault="00DD1A93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Гражданин, получивший в установленном порядке Разрешение, имеет право: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осуществлять те виды деятельности по народной медицине, которые указаны в Разрешении; </w:t>
      </w:r>
    </w:p>
    <w:p w:rsidR="00257C62" w:rsidRPr="00257C62" w:rsidRDefault="0057340B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2)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привлекать специалистов, имеющих медицинское образование соответствующего профиля, на договорных началах, для получения консультации </w:t>
      </w:r>
      <w:r w:rsidR="00A701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более эффективного осуществления деятельности по народной медицине. </w:t>
      </w:r>
    </w:p>
    <w:p w:rsidR="00257C62" w:rsidRPr="00257C62" w:rsidRDefault="00DD1A93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Гражданин, получивший в установленном порядке Разрешение, обязан соблюдать следующие условия деятельности по народной медицине: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не использовать свои знания и умения во вред жизни и здоровью граждан;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использовать при выполнении работ, оказании услуг по народной медицине только разрешенное для применения Министерством здравоохранения Российской Федерации и сертифицированное оборудование. Соответствующие разрешения Министерства здравоохранения и сертификаты должны быть размещены </w:t>
      </w:r>
      <w:r w:rsidR="00A701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доступном месте, позволяющем пациентам беспрепятственно знакомиться с ними. В том случае, если сертификаты содержат информацию на иностранном языке, рядом должен быть помещен перевод;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вести регистрационный журнал обращений пациентов и предоставленных услуг по народной медицине; </w:t>
      </w:r>
    </w:p>
    <w:p w:rsidR="00257C62" w:rsidRPr="00257C62" w:rsidRDefault="001A5B96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>) разместить в помещении, в котором осуществляется прием граждан, копию Разрешения, выданного в соответствии с настоящим Порядком, адреса и номера телефонов Департамента и медицинской профессионал</w:t>
      </w:r>
      <w:r w:rsid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>ьной некоммерческой организации</w:t>
      </w:r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257C62" w:rsidRPr="00257C62" w:rsidRDefault="001A5B96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не проводить сеансов массовой деятельности по народной медицине, в том числе с использованием средств массовой информации; </w:t>
      </w:r>
    </w:p>
    <w:p w:rsidR="00257C62" w:rsidRPr="00257C62" w:rsidRDefault="001A5B96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осуществлять свою деятельность в соответствии с требованиями, установленными действующим законодательством Российской Федерации, а также настоящим Порядком; </w:t>
      </w:r>
    </w:p>
    <w:p w:rsidR="00257C62" w:rsidRPr="00257C62" w:rsidRDefault="001A5B96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соблюдать права граждан, обратившихся за помощью к лицу, осуществляющему деятельность по народной медицине; </w:t>
      </w:r>
    </w:p>
    <w:p w:rsidR="00257C62" w:rsidRPr="00257C62" w:rsidRDefault="001A5B96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по запросу Департамента предоставлять статистическую и иную информацию по оказываемой деятельности; </w:t>
      </w:r>
    </w:p>
    <w:p w:rsidR="00257C62" w:rsidRDefault="001A5B96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получить письменное согласие пациента (законного </w:t>
      </w:r>
      <w:proofErr w:type="gramStart"/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представителя) </w:t>
      </w:r>
      <w:r w:rsidR="00A701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proofErr w:type="gramEnd"/>
      <w:r w:rsidR="00A701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применяемые методы оздоровления. </w:t>
      </w:r>
    </w:p>
    <w:p w:rsidR="00DD1FC8" w:rsidRDefault="001A5B96" w:rsidP="00115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t>10) </w:t>
      </w:r>
      <w:r w:rsidR="00156BB4" w:rsidRP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осуществлять деятельность по занятию народной медициной </w:t>
      </w:r>
      <w:r w:rsidR="00A701E7" w:rsidRP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</w:t>
      </w:r>
      <w:r w:rsidR="00156BB4" w:rsidRP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Ненецкого автономного округа по </w:t>
      </w:r>
      <w:r w:rsidR="001158FB" w:rsidRP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адресу, указанному в Разрешении</w:t>
      </w:r>
      <w:r w:rsidR="00845AEC" w:rsidRP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57C62" w:rsidRPr="00257C62" w:rsidRDefault="00DD1A93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Гражданин или его законный представитель имеет право отказаться </w:t>
      </w:r>
      <w:r w:rsidR="00A701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="00314A97">
        <w:rPr>
          <w:rFonts w:ascii="Times New Roman" w:eastAsia="Times New Roman" w:hAnsi="Times New Roman" w:cs="Times New Roman"/>
          <w:sz w:val="26"/>
          <w:szCs w:val="26"/>
          <w:lang w:eastAsia="ru-RU"/>
        </w:rPr>
        <w:t>от методов оздоровления</w:t>
      </w:r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потребовать его прекращения.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отказе от оказания помощи гражданину или его законному представителю в доступной для него форме должны быть разъяснены возможные последствия. Отказ от помощи с указанием возможных последствий оформляется записью в регистрационном журнале обращений пациентов и предоставленных услуг по народной медицине и подписывается гражданином либо его законным представителем, а также лицом, осуществляющим деятельность по народной медицине.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D1A9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Департамент ведет реестр </w:t>
      </w:r>
      <w:r w:rsidR="00FF55B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Разрешений на занятие народной медициной</w:t>
      </w:r>
      <w:r w:rsidR="00FF55B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257C62" w:rsidRPr="00257C62" w:rsidRDefault="00314A97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Реестр «</w:t>
      </w:r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 на занятие народной медициной»</w:t>
      </w:r>
      <w:r w:rsidR="00257C62"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должен содержать следующие сведения: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>1) фамилия, имя, от</w:t>
      </w:r>
      <w:r w:rsidR="00314A97">
        <w:rPr>
          <w:rFonts w:ascii="Times New Roman" w:eastAsia="Times New Roman" w:hAnsi="Times New Roman" w:cs="Times New Roman"/>
          <w:sz w:val="26"/>
          <w:szCs w:val="26"/>
          <w:lang w:eastAsia="ru-RU"/>
        </w:rPr>
        <w:t>чество гражданина, получившего «</w:t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</w:t>
      </w:r>
      <w:r w:rsidR="00314A97">
        <w:rPr>
          <w:rFonts w:ascii="Times New Roman" w:eastAsia="Times New Roman" w:hAnsi="Times New Roman" w:cs="Times New Roman"/>
          <w:sz w:val="26"/>
          <w:szCs w:val="26"/>
          <w:lang w:eastAsia="ru-RU"/>
        </w:rPr>
        <w:t>е на занятие народной медициной»</w:t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место осуществления деятельности по занятию народной медицины;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>3) наименование работ и/или</w:t>
      </w:r>
      <w:r w:rsidR="00C12D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услуг, на которые было выдано «</w:t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</w:t>
      </w:r>
      <w:r w:rsidR="00C12D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</w:t>
      </w:r>
      <w:r w:rsid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C12D7D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занятие народной медициной»</w:t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номер </w:t>
      </w:r>
      <w:r w:rsidR="00FF55B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Разрешения на занятие народной медициной</w:t>
      </w:r>
      <w:r w:rsidR="00FF55B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5) основания и </w:t>
      </w:r>
      <w:r w:rsidR="00C12D7D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принятия решения о выдаче «</w:t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</w:t>
      </w:r>
      <w:r w:rsidR="00C12D7D">
        <w:rPr>
          <w:rFonts w:ascii="Times New Roman" w:eastAsia="Times New Roman" w:hAnsi="Times New Roman" w:cs="Times New Roman"/>
          <w:sz w:val="26"/>
          <w:szCs w:val="26"/>
          <w:lang w:eastAsia="ru-RU"/>
        </w:rPr>
        <w:t>я на занятие народной медициной»</w:t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Реестр публикуется на официальном сайте Департамента.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D1A9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Информация, содержащаяся в реестре, не является конфиденциальной.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D1A9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A5B96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соблюдением лицом, осуществляющим деятельность </w:t>
      </w:r>
      <w:r w:rsidR="00C12D7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народной медицине, требований и условий, определенных настоящим Порядком, осуществляется Департаментом и медицинской профессиональной некоммерческой организацией, выдавшей представление на получение </w:t>
      </w:r>
      <w:r w:rsidR="00FF55B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Разрешения на занятие народной медициной</w:t>
      </w:r>
      <w:r w:rsidR="00FF55B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проведении контроля вышеуказанные контролирующие органы имеют право: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проводить проверки деятельности лиц, осуществляющих деятельность </w:t>
      </w:r>
      <w:r w:rsidR="00C12D7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народной медицине, в соответствии с действующим законодательством;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запрашивать у лиц, осуществляющих деятельность по народной медицине, необходимые объяснения и документы при проведении проверок.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D1A93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Гражданин, получивший Разрешение, несет ответственность за результаты применения методов народной медицины, полноту информации, предоставляемой гражданам, обратившимся за услугами по народной медицине, соблюдение действующего законодательства Российской Федерации и Ненецкого автономного округа в данной сфере, а также за соблюдение настоящего Порядка. </w:t>
      </w:r>
    </w:p>
    <w:p w:rsidR="00257C62" w:rsidRPr="00257C62" w:rsidRDefault="00257C62" w:rsidP="00257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D1A93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57C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Незаконное занятие народной медициной, а также причинение вреда жизни или здоровью граждан при занятии народной медициной влечет за собой ответственность, предусмотренную законодательством Российской Федерации. </w:t>
      </w:r>
    </w:p>
    <w:p w:rsidR="00E072B0" w:rsidRDefault="00E072B0" w:rsidP="00EC4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66CB" w:rsidRPr="00D266CB" w:rsidRDefault="00260DD1" w:rsidP="00D266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 Порядок выдачи</w:t>
      </w:r>
      <w:r w:rsidR="00D266CB" w:rsidRPr="00D266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переоформления и лишения разрешения на занятие народной медициной</w:t>
      </w:r>
    </w:p>
    <w:p w:rsidR="00D266CB" w:rsidRDefault="00D266CB" w:rsidP="00FD04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66CB" w:rsidRDefault="00D266CB" w:rsidP="00FD04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66C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D1A93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D266CB">
        <w:rPr>
          <w:rFonts w:ascii="Times New Roman" w:eastAsia="Times New Roman" w:hAnsi="Times New Roman" w:cs="Times New Roman"/>
          <w:sz w:val="26"/>
          <w:szCs w:val="26"/>
          <w:lang w:eastAsia="ru-RU"/>
        </w:rPr>
        <w:t>. Для получения Разрешения гражданин, принявший решение о занятии народной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66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медициной, представляет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</w:t>
      </w:r>
      <w:r w:rsidRPr="00D266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заявление о</w:t>
      </w:r>
      <w:r w:rsidR="000D5B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предоставлении, переоформлении </w:t>
      </w:r>
      <w:r w:rsidRPr="00D266C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разрешения на занятие народной медициной по форме согласно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66C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приложению 1 к настоящему Порядку.</w:t>
      </w:r>
    </w:p>
    <w:p w:rsidR="00D266CB" w:rsidRDefault="00D266CB" w:rsidP="00FD04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66C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D1A9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57340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7340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="00E075F8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</w:t>
      </w:r>
      <w:r w:rsidRPr="00D266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принимает решение о предоставлении (отказе </w:t>
      </w:r>
      <w:r w:rsidR="0057340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D266CB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7340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предоставлении)</w:t>
      </w:r>
      <w:r w:rsidRPr="00D266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срок,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66CB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превышающий 30 рабочих дней со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66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дня </w:t>
      </w:r>
      <w:r w:rsidRPr="009D3C4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поступления</w:t>
      </w:r>
      <w:r w:rsidR="005524F4" w:rsidRPr="009D3C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надлежащим образом</w:t>
      </w:r>
      <w:r w:rsidR="005524F4" w:rsidRPr="005524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оформленного</w:t>
      </w:r>
      <w:r w:rsidRPr="00D266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заявления и</w:t>
      </w:r>
      <w:r w:rsidR="000D5B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66CB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</w:t>
      </w:r>
      <w:r w:rsidR="00D449B0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указанных в пункте 1</w:t>
      </w:r>
      <w:r w:rsidR="00DD1A93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D449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Порядка</w:t>
      </w:r>
      <w:r w:rsidR="000D5BC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30B78" w:rsidRDefault="00D449B0" w:rsidP="00845A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D1A93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D266CB" w:rsidRPr="00D266CB">
        <w:rPr>
          <w:rFonts w:ascii="Times New Roman" w:eastAsia="Times New Roman" w:hAnsi="Times New Roman" w:cs="Times New Roman"/>
          <w:sz w:val="26"/>
          <w:szCs w:val="26"/>
          <w:lang w:eastAsia="ru-RU"/>
        </w:rPr>
        <w:t>К заявлению о предоставлении Разрешения прилагаются:</w:t>
      </w:r>
    </w:p>
    <w:p w:rsidR="00845AEC" w:rsidRPr="00845AEC" w:rsidRDefault="00FF55B5" w:rsidP="00845A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45AEC" w:rsidRPr="00845AEC">
        <w:rPr>
          <w:rFonts w:ascii="Times New Roman" w:eastAsia="Times New Roman" w:hAnsi="Times New Roman" w:cs="Times New Roman"/>
          <w:sz w:val="26"/>
          <w:szCs w:val="26"/>
          <w:lang w:eastAsia="ru-RU"/>
        </w:rPr>
        <w:t>) документ, удостоверяющий личность гражданина</w:t>
      </w:r>
      <w:r w:rsidR="00845A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(либо его </w:t>
      </w:r>
      <w:r w:rsidR="00845AEC" w:rsidRPr="00845AE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копия);</w:t>
      </w:r>
    </w:p>
    <w:p w:rsidR="00845AEC" w:rsidRPr="00845AEC" w:rsidRDefault="00FF55B5" w:rsidP="0063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7340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57340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="00845AEC" w:rsidRPr="00845A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представление медицинской профессиональной </w:t>
      </w:r>
      <w:r w:rsidR="00630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некоммерческой организации либо </w:t>
      </w:r>
      <w:r w:rsidR="00845AEC" w:rsidRPr="00845AE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совместное представление медицинской профессиональной некоммерческой организации и</w:t>
      </w:r>
      <w:r w:rsidR="00630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45AEC" w:rsidRPr="00845A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медицинской организации, имеющей лицензию </w:t>
      </w:r>
      <w:r w:rsidR="0057340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5AEC" w:rsidRPr="00845AE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осуществление медицинской деятельности</w:t>
      </w:r>
      <w:r w:rsidR="00630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="00845AEC" w:rsidRPr="00845AEC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далее - представление), составленное в свободной форме и содержащее следующие сведения:</w:t>
      </w:r>
    </w:p>
    <w:p w:rsidR="00845AEC" w:rsidRPr="00845AEC" w:rsidRDefault="00845AEC" w:rsidP="00845A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AEC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регистрационный номер представления и дата выдачи;</w:t>
      </w:r>
    </w:p>
    <w:p w:rsidR="00845AEC" w:rsidRPr="00845AEC" w:rsidRDefault="00845AEC" w:rsidP="0063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AEC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 (последнее - при наличи</w:t>
      </w:r>
      <w:r w:rsidR="00630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и) заявителя, данные документа, </w:t>
      </w:r>
      <w:r w:rsidRPr="00845AEC">
        <w:rPr>
          <w:rFonts w:ascii="Times New Roman" w:eastAsia="Times New Roman" w:hAnsi="Times New Roman" w:cs="Times New Roman"/>
          <w:sz w:val="26"/>
          <w:szCs w:val="26"/>
          <w:lang w:eastAsia="ru-RU"/>
        </w:rPr>
        <w:t>удостоверяющие его личность, место регистрации;</w:t>
      </w:r>
    </w:p>
    <w:p w:rsidR="00845AEC" w:rsidRPr="0057340B" w:rsidRDefault="00845AEC" w:rsidP="005734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A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реквизиты медицинской профессиональной некоммерческой организации </w:t>
      </w:r>
      <w:r w:rsidR="0057340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45AEC">
        <w:rPr>
          <w:rFonts w:ascii="Times New Roman" w:eastAsia="Times New Roman" w:hAnsi="Times New Roman" w:cs="Times New Roman"/>
          <w:sz w:val="26"/>
          <w:szCs w:val="26"/>
          <w:lang w:eastAsia="ru-RU"/>
        </w:rPr>
        <w:t>и медицинской</w:t>
      </w:r>
      <w:r w:rsidR="0057340B" w:rsidRPr="005734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45AE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организации, имеющей лицензию на медицинскую деятельность, выдавших представление</w:t>
      </w:r>
      <w:r w:rsidR="0057340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30B78" w:rsidRDefault="00630B78" w:rsidP="00845A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0B78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наличии у медицинской профессиональной некоммерческой организации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30B7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правовых оснований выдавать представления;</w:t>
      </w:r>
    </w:p>
    <w:p w:rsidR="0057340B" w:rsidRDefault="00630B78" w:rsidP="0063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0B78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методов народной медицины, используемых заявителем;</w:t>
      </w:r>
    </w:p>
    <w:p w:rsidR="00630B78" w:rsidRDefault="00630B78" w:rsidP="0063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0B78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стаже предшествующей практики по народной медицине;</w:t>
      </w:r>
    </w:p>
    <w:p w:rsidR="00630B78" w:rsidRDefault="00630B78" w:rsidP="0063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0B78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наличии или отсутствии подготовки по используемым методам;</w:t>
      </w:r>
    </w:p>
    <w:p w:rsidR="00630B78" w:rsidRDefault="00630B78" w:rsidP="0063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0B78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ведении учетной документации, сборе отзывов пациентов;</w:t>
      </w:r>
    </w:p>
    <w:p w:rsidR="00D266CB" w:rsidRDefault="00FF55B5" w:rsidP="0063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57340B">
        <w:rPr>
          <w:rFonts w:ascii="Times New Roman" w:eastAsia="Times New Roman" w:hAnsi="Times New Roman" w:cs="Times New Roman"/>
          <w:sz w:val="26"/>
          <w:szCs w:val="26"/>
          <w:lang w:eastAsia="ru-RU"/>
        </w:rPr>
        <w:t>) </w:t>
      </w:r>
      <w:r w:rsidR="00630B78" w:rsidRPr="00630B78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документ, удостоверяющий права (полномочия) представителя физического лица, если с</w:t>
      </w:r>
      <w:r w:rsidR="00630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0B78" w:rsidRPr="00630B78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заявлением обращается представитель заявителя (заявителей)</w:t>
      </w:r>
      <w:r w:rsidR="00630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45AEC" w:rsidRPr="00845AEC">
        <w:rPr>
          <w:rFonts w:ascii="Times New Roman" w:eastAsia="Times New Roman" w:hAnsi="Times New Roman" w:cs="Times New Roman"/>
          <w:sz w:val="26"/>
          <w:szCs w:val="26"/>
          <w:lang w:eastAsia="ru-RU"/>
        </w:rPr>
        <w:t>(полное наименование, организационно-правовая форма, государственный регистрационный</w:t>
      </w:r>
      <w:r w:rsidR="00630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45AEC" w:rsidRPr="00845AEC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 записи о создании юридического лица, адрес места нахождения, идентификационный</w:t>
      </w:r>
      <w:r w:rsidR="00630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45AEC" w:rsidRPr="00845AEC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 налогоплательщика);</w:t>
      </w:r>
    </w:p>
    <w:p w:rsidR="004F2CF8" w:rsidRDefault="004F2CF8" w:rsidP="0063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D1A93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4F2CF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Разрешение выдается сроком на 3 года и дает право на занятие народной медициной 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F2C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</w:t>
      </w:r>
      <w:r w:rsidRPr="004F2CF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449B0" w:rsidRDefault="00D449B0" w:rsidP="00D449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D1A93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 Р</w:t>
      </w:r>
      <w:r w:rsidRPr="009D3C45">
        <w:rPr>
          <w:rFonts w:ascii="Times New Roman" w:eastAsia="Times New Roman" w:hAnsi="Times New Roman" w:cs="Times New Roman"/>
          <w:sz w:val="26"/>
          <w:szCs w:val="26"/>
          <w:lang w:eastAsia="ru-RU"/>
        </w:rPr>
        <w:t>азрешение подлежит переоформлению в случае изменения у гражданина,</w:t>
      </w:r>
      <w:r w:rsid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D3C45">
        <w:rPr>
          <w:rFonts w:ascii="Times New Roman" w:eastAsia="Times New Roman" w:hAnsi="Times New Roman" w:cs="Times New Roman"/>
          <w:sz w:val="26"/>
          <w:szCs w:val="26"/>
          <w:lang w:eastAsia="ru-RU"/>
        </w:rPr>
        <w:t>занимающегося народной медициной:</w:t>
      </w:r>
    </w:p>
    <w:p w:rsidR="00D449B0" w:rsidRDefault="00D449B0" w:rsidP="00D449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9D3C45">
        <w:rPr>
          <w:rFonts w:ascii="Times New Roman" w:eastAsia="Times New Roman" w:hAnsi="Times New Roman" w:cs="Times New Roman"/>
          <w:sz w:val="26"/>
          <w:szCs w:val="26"/>
          <w:lang w:eastAsia="ru-RU"/>
        </w:rPr>
        <w:t>) фамилии, имени, отчества (в случае если имеется);</w:t>
      </w:r>
    </w:p>
    <w:p w:rsidR="00D449B0" w:rsidRDefault="00D449B0" w:rsidP="00D449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9D3C45">
        <w:rPr>
          <w:rFonts w:ascii="Times New Roman" w:eastAsia="Times New Roman" w:hAnsi="Times New Roman" w:cs="Times New Roman"/>
          <w:sz w:val="26"/>
          <w:szCs w:val="26"/>
          <w:lang w:eastAsia="ru-RU"/>
        </w:rPr>
        <w:t>) места жительства;</w:t>
      </w:r>
    </w:p>
    <w:p w:rsidR="00D449B0" w:rsidRDefault="00D449B0" w:rsidP="00D449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D3C45">
        <w:rPr>
          <w:rFonts w:ascii="Times New Roman" w:eastAsia="Times New Roman" w:hAnsi="Times New Roman" w:cs="Times New Roman"/>
          <w:sz w:val="26"/>
          <w:szCs w:val="26"/>
          <w:lang w:eastAsia="ru-RU"/>
        </w:rPr>
        <w:t>) реквизитов документа, удостоверяющего его личность;</w:t>
      </w:r>
    </w:p>
    <w:p w:rsidR="00D449B0" w:rsidRPr="00413609" w:rsidRDefault="00D449B0" w:rsidP="00D449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9D3C45">
        <w:rPr>
          <w:rFonts w:ascii="Times New Roman" w:eastAsia="Times New Roman" w:hAnsi="Times New Roman" w:cs="Times New Roman"/>
          <w:sz w:val="26"/>
          <w:szCs w:val="26"/>
          <w:lang w:eastAsia="ru-RU"/>
        </w:rPr>
        <w:t>) адреса помещения для занятия народной медициной;</w:t>
      </w:r>
    </w:p>
    <w:p w:rsidR="00D449B0" w:rsidRPr="009D3C45" w:rsidRDefault="00D449B0" w:rsidP="00D449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F42913">
        <w:rPr>
          <w:rFonts w:ascii="Times New Roman" w:eastAsia="Times New Roman" w:hAnsi="Times New Roman" w:cs="Times New Roman"/>
          <w:sz w:val="26"/>
          <w:szCs w:val="26"/>
          <w:lang w:eastAsia="ru-RU"/>
        </w:rPr>
        <w:t>) методов оздоровления.</w:t>
      </w:r>
    </w:p>
    <w:p w:rsidR="00D449B0" w:rsidRPr="0009395A" w:rsidRDefault="0054487B" w:rsidP="00D449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переоформления Р</w:t>
      </w:r>
      <w:r w:rsidR="00D449B0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азрешения в случаях, указанных в подпунктах 1 - 4 пункта 1</w:t>
      </w:r>
      <w:r w:rsidR="00DD1A93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6531A0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Порядка</w:t>
      </w:r>
      <w:r w:rsidR="00D449B0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дополнительно представляются документы (сведения), подтверждающие произошедшие изменения (свидетельство о смене фамилии, имени, отчества; свидетельство о заключении брака; паспорт гражданина РФ с отметкой о регистрации).</w:t>
      </w:r>
    </w:p>
    <w:p w:rsidR="00D449B0" w:rsidRPr="0009395A" w:rsidRDefault="0054487B" w:rsidP="00D449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переоформления Р</w:t>
      </w:r>
      <w:r w:rsidR="00D449B0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азрешения в случае, указанном в подпункте 5 пункта 1</w:t>
      </w:r>
      <w:r w:rsidR="00DD1A93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F429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</w:t>
      </w:r>
      <w:r w:rsidR="006531A0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орядка</w:t>
      </w:r>
      <w:r w:rsidR="00D449B0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дополнительно предоставляются документы, указанные </w:t>
      </w:r>
      <w:r w:rsidR="001A5B9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D449B0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подпункте 2 пункта 1</w:t>
      </w:r>
      <w:r w:rsidR="00DD1A93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D449B0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Порядка. </w:t>
      </w:r>
    </w:p>
    <w:p w:rsidR="004F0BD1" w:rsidRPr="0009395A" w:rsidRDefault="00DD1A93" w:rsidP="0063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4F0BD1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. Департамент прин</w:t>
      </w:r>
      <w:r w:rsidR="0073110D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имает решение</w:t>
      </w:r>
      <w:r w:rsidR="004F0BD1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переоформлении (об отказе </w:t>
      </w:r>
      <w:r w:rsidR="00F42913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переоформлении) Р</w:t>
      </w:r>
      <w:r w:rsidR="004F0BD1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азрешения </w:t>
      </w:r>
      <w:r w:rsidR="0073110D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срок</w:t>
      </w:r>
      <w:r w:rsidR="005524F4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3110D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</w:t>
      </w:r>
      <w:r w:rsidR="005524F4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превышающий</w:t>
      </w:r>
      <w:r w:rsidR="004F0BD1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</w:t>
      </w:r>
      <w:r w:rsidR="0073110D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F0BD1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рабочих дней со дня поступления в Департамент надлежащим образом оформленного заявления</w:t>
      </w:r>
      <w:r w:rsidR="0073110D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42913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t>о переоформлении Р</w:t>
      </w:r>
      <w:r w:rsidR="004F0BD1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азрешения и других документов (сведений), предусмотренных пунктом 1</w:t>
      </w:r>
      <w:r w:rsidR="0073110D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 </w:t>
      </w:r>
      <w:r w:rsidR="004F0BD1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</w:t>
      </w:r>
      <w:r w:rsidR="00F42913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Порядка</w:t>
      </w:r>
      <w:r w:rsidR="004F0BD1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13609" w:rsidRPr="00413609" w:rsidRDefault="00DD1A93" w:rsidP="004136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 </w:t>
      </w:r>
      <w:r w:rsidR="004F0BD1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К заявлению</w:t>
      </w:r>
      <w:r w:rsidR="00413609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F0BD1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413609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переоформлени</w:t>
      </w:r>
      <w:r w:rsidR="004F0BD1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</w:t>
      </w:r>
      <w:r w:rsidR="00413609" w:rsidRPr="0009395A">
        <w:rPr>
          <w:rFonts w:ascii="Times New Roman" w:eastAsia="Times New Roman" w:hAnsi="Times New Roman" w:cs="Times New Roman"/>
          <w:sz w:val="26"/>
          <w:szCs w:val="26"/>
          <w:lang w:eastAsia="ru-RU"/>
        </w:rPr>
        <w:t>азрешения представляются следующие</w:t>
      </w:r>
      <w:r w:rsidR="00413609" w:rsidRPr="004136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документы (сведения):</w:t>
      </w:r>
    </w:p>
    <w:p w:rsidR="00413609" w:rsidRPr="00413609" w:rsidRDefault="00413609" w:rsidP="004F0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360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документ, удостоверяющий личность гражданина</w:t>
      </w:r>
      <w:r w:rsidR="004F0B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(либо его </w:t>
      </w:r>
      <w:r w:rsidRPr="0041360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копия);</w:t>
      </w:r>
    </w:p>
    <w:p w:rsidR="009D3C45" w:rsidRDefault="00413609" w:rsidP="009D3C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3609">
        <w:rPr>
          <w:rFonts w:ascii="Times New Roman" w:eastAsia="Times New Roman" w:hAnsi="Times New Roman" w:cs="Times New Roman"/>
          <w:sz w:val="26"/>
          <w:szCs w:val="26"/>
          <w:lang w:eastAsia="ru-RU"/>
        </w:rPr>
        <w:t>оригинал разрешения.</w:t>
      </w:r>
    </w:p>
    <w:p w:rsidR="005027DA" w:rsidRDefault="00DD1A93" w:rsidP="004F0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r w:rsidR="00162D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6E0B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 принимает решение о </w:t>
      </w:r>
      <w:r w:rsidR="005027DA" w:rsidRPr="005027D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прекращени</w:t>
      </w:r>
      <w:r w:rsidR="006E0B9A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F429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действия Р</w:t>
      </w:r>
      <w:r w:rsidR="005027DA" w:rsidRPr="005027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азрешения </w:t>
      </w:r>
      <w:r w:rsidR="00F42913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E0B9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срок</w:t>
      </w:r>
      <w:r w:rsidR="005524F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6E0B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</w:t>
      </w:r>
      <w:r w:rsidR="005524F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превышающий</w:t>
      </w:r>
      <w:r w:rsidR="006E0B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 дней со дня поступления</w:t>
      </w:r>
      <w:r w:rsidR="005027DA" w:rsidRPr="005027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заявлени</w:t>
      </w:r>
      <w:r w:rsidR="006E0B9A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5027DA" w:rsidRPr="005027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прекращении</w:t>
      </w:r>
      <w:r w:rsidR="005027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27DA" w:rsidRPr="005027DA">
        <w:rPr>
          <w:rFonts w:ascii="Times New Roman" w:eastAsia="Times New Roman" w:hAnsi="Times New Roman" w:cs="Times New Roman"/>
          <w:sz w:val="26"/>
          <w:szCs w:val="26"/>
          <w:lang w:eastAsia="ru-RU"/>
        </w:rPr>
        <w:t>занятием народной медициной</w:t>
      </w:r>
      <w:r w:rsidR="005027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Ненецком автономном округе в </w:t>
      </w:r>
      <w:r w:rsidR="005027DA" w:rsidRPr="005027DA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свободной форме, в котором</w:t>
      </w:r>
      <w:r w:rsidR="005027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27DA" w:rsidRPr="005027DA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указывается дата, с которой фактически прекращена деятельность.</w:t>
      </w:r>
      <w:r w:rsidR="005027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027DA" w:rsidRDefault="005027DA" w:rsidP="004F0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27D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 о прекращении занятием народной медициной предоставляется заявителем 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027DA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 не позднее, чем за 15 календарных дней до дня фактического прекращения занятием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027DA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народной медициной.</w:t>
      </w:r>
    </w:p>
    <w:p w:rsidR="006E0B9A" w:rsidRPr="00B460DF" w:rsidRDefault="00DD1A93" w:rsidP="000D5B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162D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0D5BCD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 предоставляет дубликат (копию) разрешения в срок</w:t>
      </w:r>
      <w:r w:rsidR="005524F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0D5B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42913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D5B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</w:t>
      </w:r>
      <w:r w:rsidR="005524F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превышающий</w:t>
      </w:r>
      <w:r w:rsidR="006E0B9A" w:rsidRPr="006E0B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 рабочих дн</w:t>
      </w:r>
      <w:r w:rsidR="000D5BCD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="006E0B9A" w:rsidRPr="006E0B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поступления в</w:t>
      </w:r>
      <w:r w:rsidR="006E0B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E0B9A" w:rsidRPr="006E0B9A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 заявления</w:t>
      </w:r>
      <w:r w:rsidR="000D5B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42913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D5BCD" w:rsidRPr="000D5B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0D5BCD" w:rsidRPr="00B460D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предоставлении дубликата</w:t>
      </w:r>
      <w:r w:rsidR="005C7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(копии)</w:t>
      </w:r>
      <w:r w:rsidR="000D5BCD" w:rsidRPr="00B460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разрешения в свободной форме.</w:t>
      </w:r>
    </w:p>
    <w:p w:rsidR="000D5BCD" w:rsidRDefault="000D5BCD" w:rsidP="00162D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460DF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получения дубликата (копии) разрешения представляется испорченный бланк разрешения (в случае порчи).</w:t>
      </w:r>
    </w:p>
    <w:p w:rsidR="00241801" w:rsidRDefault="00241801" w:rsidP="00AF5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D09A3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241801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Основания для принятия Департаментом решения об отказе:</w:t>
      </w:r>
    </w:p>
    <w:p w:rsidR="00241801" w:rsidRDefault="005C7592" w:rsidP="00AF5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1) </w:t>
      </w:r>
      <w:r w:rsidR="00241801" w:rsidRPr="00241801">
        <w:rPr>
          <w:rFonts w:ascii="Times New Roman" w:eastAsia="Times New Roman" w:hAnsi="Times New Roman" w:cs="Times New Roman"/>
          <w:sz w:val="26"/>
          <w:szCs w:val="26"/>
          <w:lang w:eastAsia="ru-RU"/>
        </w:rPr>
        <w:t>в п</w:t>
      </w:r>
      <w:r w:rsid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редоставлении (переоформлении) Р</w:t>
      </w:r>
      <w:r w:rsidR="00241801" w:rsidRPr="002418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азрешения отказывается </w:t>
      </w:r>
      <w:r w:rsidR="00F42913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241801" w:rsidRPr="00241801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следующим</w:t>
      </w:r>
      <w:r w:rsidR="002418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41801" w:rsidRPr="00241801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основаниям:</w:t>
      </w:r>
    </w:p>
    <w:p w:rsidR="00241801" w:rsidRDefault="00241801" w:rsidP="00AF5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180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наличие в представленных заявителем в заявлении о предоставлении (переоформлении)</w:t>
      </w:r>
      <w:r w:rsidR="00A634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41801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разрешения и (или) других документах (сведениях) недостоверной или искаженной информации;</w:t>
      </w:r>
    </w:p>
    <w:p w:rsidR="00A17EF1" w:rsidRDefault="00241801" w:rsidP="00AF5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1801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отрицательное представление профессиональной некоммерческой организации либо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41801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отрицательное совместное представление медицинской профессиональной некоммерческой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41801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 и медицинской организации;</w:t>
      </w:r>
    </w:p>
    <w:p w:rsidR="00241801" w:rsidRDefault="00241801" w:rsidP="00AF5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1801">
        <w:rPr>
          <w:rFonts w:ascii="Times New Roman" w:eastAsia="Times New Roman" w:hAnsi="Times New Roman" w:cs="Times New Roman"/>
          <w:sz w:val="26"/>
          <w:szCs w:val="26"/>
          <w:lang w:eastAsia="ru-RU"/>
        </w:rPr>
        <w:t>2) в выда</w:t>
      </w:r>
      <w:r w:rsidR="0054487B">
        <w:rPr>
          <w:rFonts w:ascii="Times New Roman" w:eastAsia="Times New Roman" w:hAnsi="Times New Roman" w:cs="Times New Roman"/>
          <w:sz w:val="26"/>
          <w:szCs w:val="26"/>
          <w:lang w:eastAsia="ru-RU"/>
        </w:rPr>
        <w:t>че дубликата разрешения, копии Р</w:t>
      </w:r>
      <w:r w:rsidRPr="00241801">
        <w:rPr>
          <w:rFonts w:ascii="Times New Roman" w:eastAsia="Times New Roman" w:hAnsi="Times New Roman" w:cs="Times New Roman"/>
          <w:sz w:val="26"/>
          <w:szCs w:val="26"/>
          <w:lang w:eastAsia="ru-RU"/>
        </w:rPr>
        <w:t>азрешения отказывается при обращении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4180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заявлением лица, не имеющим полномочий на совершение указанного действия;</w:t>
      </w:r>
    </w:p>
    <w:p w:rsidR="006817F3" w:rsidRDefault="00DD1A93" w:rsidP="006817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D09A3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BF6C4C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6817F3" w:rsidRPr="006817F3">
        <w:rPr>
          <w:rFonts w:ascii="Times New Roman" w:eastAsia="Times New Roman" w:hAnsi="Times New Roman" w:cs="Times New Roman"/>
          <w:sz w:val="26"/>
          <w:szCs w:val="26"/>
          <w:lang w:eastAsia="ru-RU"/>
        </w:rPr>
        <w:t>Лишение гражданина Разрешения производится по решению Департамента и может быть обжаловано в суд.</w:t>
      </w:r>
    </w:p>
    <w:p w:rsidR="000D31EA" w:rsidRDefault="000D31EA" w:rsidP="0063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09A3" w:rsidRDefault="00CD09A3" w:rsidP="0063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09A3" w:rsidRDefault="00CD09A3" w:rsidP="0063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09A3" w:rsidRDefault="00CD09A3" w:rsidP="0063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09A3" w:rsidRDefault="00CD09A3" w:rsidP="0063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09A3" w:rsidRDefault="00CD09A3" w:rsidP="0063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09A3" w:rsidRDefault="00CD09A3" w:rsidP="0063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09A3" w:rsidRPr="00E443EC" w:rsidRDefault="00CD09A3" w:rsidP="0063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3138" w:rsidRDefault="00CD3138" w:rsidP="00DD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7592" w:rsidRDefault="005C7592" w:rsidP="00DD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7592" w:rsidRDefault="005C7592" w:rsidP="00DD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7592" w:rsidRDefault="005C7592" w:rsidP="00DD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158FB" w:rsidRDefault="001158FB" w:rsidP="00DD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158FB" w:rsidRDefault="001158FB" w:rsidP="00DD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158FB" w:rsidRDefault="001158FB" w:rsidP="00DD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158FB" w:rsidRDefault="001158FB" w:rsidP="00DD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158FB" w:rsidRDefault="001158FB" w:rsidP="00DD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158FB" w:rsidRDefault="001158FB" w:rsidP="00DD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158FB" w:rsidRDefault="001158FB" w:rsidP="00DD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613E" w:rsidRPr="00F9181C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hAnsi="Times New Roman"/>
          <w:sz w:val="26"/>
          <w:szCs w:val="26"/>
        </w:rPr>
      </w:pPr>
      <w:r w:rsidRPr="00F9181C">
        <w:rPr>
          <w:rFonts w:ascii="Times New Roman" w:hAnsi="Times New Roman"/>
          <w:sz w:val="26"/>
          <w:szCs w:val="26"/>
        </w:rPr>
        <w:t>Приложение</w:t>
      </w:r>
      <w:r>
        <w:rPr>
          <w:rFonts w:ascii="Times New Roman" w:hAnsi="Times New Roman"/>
          <w:sz w:val="26"/>
          <w:szCs w:val="26"/>
        </w:rPr>
        <w:t xml:space="preserve"> 1</w:t>
      </w:r>
    </w:p>
    <w:p w:rsidR="0004613E" w:rsidRPr="00F9181C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6"/>
          <w:szCs w:val="26"/>
        </w:rPr>
      </w:pPr>
      <w:r w:rsidRPr="00F9181C">
        <w:rPr>
          <w:rFonts w:ascii="Times New Roman" w:hAnsi="Times New Roman"/>
          <w:sz w:val="26"/>
          <w:szCs w:val="26"/>
        </w:rPr>
        <w:t xml:space="preserve">к </w:t>
      </w:r>
      <w:r>
        <w:rPr>
          <w:rFonts w:ascii="Times New Roman" w:hAnsi="Times New Roman"/>
          <w:sz w:val="26"/>
          <w:szCs w:val="26"/>
        </w:rPr>
        <w:t>Порядку занятия народной медициной на территории Ненецкого автономного округа</w:t>
      </w:r>
    </w:p>
    <w:p w:rsidR="0004613E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04613E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04613E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04613E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42678">
        <w:rPr>
          <w:rFonts w:ascii="Times New Roman" w:eastAsia="Calibri" w:hAnsi="Times New Roman" w:cs="Times New Roman"/>
        </w:rPr>
        <w:t>Регистрационный номер _________________ от __________________</w:t>
      </w: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42678">
        <w:rPr>
          <w:rFonts w:ascii="Times New Roman" w:eastAsia="Calibri" w:hAnsi="Times New Roman" w:cs="Times New Roman"/>
          <w:sz w:val="20"/>
          <w:szCs w:val="20"/>
        </w:rPr>
        <w:t>(заполняется лицензирующим органом)</w:t>
      </w: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42678">
        <w:rPr>
          <w:rFonts w:ascii="Times New Roman" w:eastAsia="Times New Roman" w:hAnsi="Times New Roman" w:cs="Times New Roman"/>
          <w:lang w:eastAsia="ru-RU"/>
        </w:rPr>
        <w:t xml:space="preserve">В Департамент здравоохранения, труда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D42678">
        <w:rPr>
          <w:rFonts w:ascii="Times New Roman" w:eastAsia="Times New Roman" w:hAnsi="Times New Roman" w:cs="Times New Roman"/>
          <w:lang w:eastAsia="ru-RU"/>
        </w:rPr>
        <w:t>и социальной защиты населения Ненецкого автономного округа</w:t>
      </w: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1" w:name="Par364"/>
      <w:bookmarkEnd w:id="1"/>
      <w:r w:rsidRPr="00D42678">
        <w:rPr>
          <w:rFonts w:ascii="Times New Roman" w:eastAsia="Times New Roman" w:hAnsi="Times New Roman" w:cs="Times New Roman"/>
          <w:lang w:eastAsia="ru-RU"/>
        </w:rPr>
        <w:t>ЗАЯВЛЕНИЕ</w:t>
      </w: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42678">
        <w:rPr>
          <w:rFonts w:ascii="Times New Roman" w:eastAsia="Times New Roman" w:hAnsi="Times New Roman" w:cs="Times New Roman"/>
          <w:lang w:eastAsia="ru-RU"/>
        </w:rPr>
        <w:t>о выдаче, переоформлении разрешения на занятие народной медициной</w:t>
      </w: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42678">
        <w:rPr>
          <w:rFonts w:ascii="Times New Roman" w:eastAsia="Times New Roman" w:hAnsi="Times New Roman" w:cs="Times New Roman"/>
          <w:lang w:eastAsia="ru-RU"/>
        </w:rPr>
        <w:t>в Ненецком автономном округе (нужное указать)</w:t>
      </w: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934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6173"/>
        <w:gridCol w:w="2607"/>
      </w:tblGrid>
      <w:tr w:rsidR="0004613E" w:rsidRPr="00D42678" w:rsidTr="005B5399">
        <w:trPr>
          <w:tblCellSpacing w:w="15" w:type="dxa"/>
          <w:jc w:val="center"/>
        </w:trPr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6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 (в случае если имеется) гражданина, данные документа, удостоверяющего его личность</w:t>
            </w:r>
          </w:p>
        </w:tc>
        <w:tc>
          <w:tcPr>
            <w:tcW w:w="25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4613E" w:rsidRPr="00D42678" w:rsidTr="005B5399">
        <w:trPr>
          <w:tblCellSpacing w:w="15" w:type="dxa"/>
          <w:jc w:val="center"/>
        </w:trPr>
        <w:tc>
          <w:tcPr>
            <w:tcW w:w="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614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Адрес места жительства гражданина (места регистрации)</w:t>
            </w:r>
          </w:p>
        </w:tc>
        <w:tc>
          <w:tcPr>
            <w:tcW w:w="25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4613E" w:rsidRPr="00D42678" w:rsidTr="005B5399">
        <w:trPr>
          <w:tblCellSpacing w:w="15" w:type="dxa"/>
          <w:jc w:val="center"/>
        </w:trPr>
        <w:tc>
          <w:tcPr>
            <w:tcW w:w="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614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Адрес места осуществления деятельности (адрес занятия народной медициной)</w:t>
            </w:r>
          </w:p>
        </w:tc>
        <w:tc>
          <w:tcPr>
            <w:tcW w:w="25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4613E" w:rsidRPr="00D42678" w:rsidTr="005B5399">
        <w:trPr>
          <w:tblCellSpacing w:w="15" w:type="dxa"/>
          <w:jc w:val="center"/>
        </w:trPr>
        <w:tc>
          <w:tcPr>
            <w:tcW w:w="51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6143" w:type="dxa"/>
            <w:tcBorders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Методы народной медицины, которые намерен использовать (использует) гражданин:</w:t>
            </w:r>
          </w:p>
        </w:tc>
        <w:tc>
          <w:tcPr>
            <w:tcW w:w="2562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4613E" w:rsidRPr="00D42678" w:rsidTr="005B5399">
        <w:trPr>
          <w:tblCellSpacing w:w="15" w:type="dxa"/>
          <w:jc w:val="center"/>
        </w:trPr>
        <w:tc>
          <w:tcPr>
            <w:tcW w:w="51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143" w:type="dxa"/>
            <w:tcBorders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562" w:type="dxa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613E" w:rsidRPr="00D42678" w:rsidTr="005B5399">
        <w:trPr>
          <w:tblCellSpacing w:w="15" w:type="dxa"/>
          <w:jc w:val="center"/>
        </w:trPr>
        <w:tc>
          <w:tcPr>
            <w:tcW w:w="51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14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2" w:type="dxa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613E" w:rsidRPr="00D42678" w:rsidTr="005B5399">
        <w:trPr>
          <w:tblCellSpacing w:w="15" w:type="dxa"/>
          <w:jc w:val="center"/>
        </w:trPr>
        <w:tc>
          <w:tcPr>
            <w:tcW w:w="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614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Регистрационный номер и дата выдачи разрешения (заполняется при переоформлении разрешения)</w:t>
            </w:r>
          </w:p>
        </w:tc>
        <w:tc>
          <w:tcPr>
            <w:tcW w:w="25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4613E" w:rsidRPr="00D42678" w:rsidTr="005B5399">
        <w:trPr>
          <w:tblCellSpacing w:w="15" w:type="dxa"/>
          <w:jc w:val="center"/>
        </w:trPr>
        <w:tc>
          <w:tcPr>
            <w:tcW w:w="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614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Контактный телефон, факс</w:t>
            </w:r>
          </w:p>
        </w:tc>
        <w:tc>
          <w:tcPr>
            <w:tcW w:w="25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4613E" w:rsidRPr="00D42678" w:rsidTr="005B5399">
        <w:trPr>
          <w:tblCellSpacing w:w="15" w:type="dxa"/>
          <w:jc w:val="center"/>
        </w:trPr>
        <w:tc>
          <w:tcPr>
            <w:tcW w:w="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614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почты (при наличии)</w:t>
            </w:r>
          </w:p>
        </w:tc>
        <w:tc>
          <w:tcPr>
            <w:tcW w:w="25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4613E" w:rsidRPr="00D42678" w:rsidRDefault="0004613E" w:rsidP="005B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42678">
        <w:rPr>
          <w:rFonts w:ascii="Times New Roman" w:eastAsia="Times New Roman" w:hAnsi="Times New Roman" w:cs="Times New Roman"/>
          <w:lang w:eastAsia="ru-RU"/>
        </w:rPr>
        <w:t>Прошу выдать (переоформить) разрешение на занятие народной медициной на территории Ненецкого автономного округа (нужное указать)</w:t>
      </w: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42678">
        <w:rPr>
          <w:rFonts w:ascii="Times New Roman" w:eastAsia="Calibri" w:hAnsi="Times New Roman" w:cs="Times New Roman"/>
        </w:rPr>
        <w:t>Копию описи документов прошу направить заказным почтовым отправлением по адресу _____________________________________________________________________________________</w:t>
      </w: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42678">
        <w:rPr>
          <w:rFonts w:ascii="Times New Roman" w:eastAsia="Calibri" w:hAnsi="Times New Roman" w:cs="Times New Roman"/>
        </w:rPr>
        <w:t>или уведомить о месте и времени получения описи (нужное указать).</w:t>
      </w:r>
    </w:p>
    <w:p w:rsidR="0004613E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42678">
        <w:rPr>
          <w:rFonts w:ascii="Times New Roman" w:eastAsia="Calibri" w:hAnsi="Times New Roman" w:cs="Times New Roman"/>
        </w:rPr>
        <w:t>Разрешение (решение об отказе в его выдаче, переоформлении) прошу направить заказным почтовым отправлением по адресу ______________________________________________________</w:t>
      </w:r>
      <w:r>
        <w:rPr>
          <w:rFonts w:ascii="Times New Roman" w:eastAsia="Calibri" w:hAnsi="Times New Roman" w:cs="Times New Roman"/>
        </w:rPr>
        <w:t>_</w:t>
      </w:r>
    </w:p>
    <w:p w:rsidR="0004613E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42678">
        <w:rPr>
          <w:rFonts w:ascii="Times New Roman" w:eastAsia="Calibri" w:hAnsi="Times New Roman" w:cs="Times New Roman"/>
        </w:rPr>
        <w:t>или уведомить о месте и времени получения описи (нужное указать).</w:t>
      </w: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42678">
        <w:rPr>
          <w:rFonts w:ascii="Times New Roman" w:eastAsia="Calibri" w:hAnsi="Times New Roman" w:cs="Times New Roman"/>
        </w:rPr>
        <w:t>Достоверность представленных документов и сведений подтверждаю.</w:t>
      </w: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42678">
        <w:rPr>
          <w:rFonts w:ascii="Times New Roman" w:eastAsia="Calibri" w:hAnsi="Times New Roman" w:cs="Times New Roman"/>
        </w:rPr>
        <w:t xml:space="preserve">  _______________________</w:t>
      </w: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42678">
        <w:rPr>
          <w:rFonts w:ascii="Times New Roman" w:eastAsia="Calibri" w:hAnsi="Times New Roman" w:cs="Times New Roman"/>
          <w:sz w:val="20"/>
          <w:szCs w:val="20"/>
        </w:rPr>
        <w:t xml:space="preserve">                    (подпись)</w:t>
      </w:r>
    </w:p>
    <w:p w:rsidR="0004613E" w:rsidRPr="00D42678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42678">
        <w:rPr>
          <w:rFonts w:ascii="Times New Roman" w:eastAsia="Calibri" w:hAnsi="Times New Roman" w:cs="Times New Roman"/>
        </w:rPr>
        <w:t>МП</w:t>
      </w:r>
    </w:p>
    <w:p w:rsidR="0004613E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42678">
        <w:rPr>
          <w:rFonts w:ascii="Times New Roman" w:eastAsia="Calibri" w:hAnsi="Times New Roman" w:cs="Times New Roman"/>
        </w:rPr>
        <w:t>«___» ___________ 20___ г</w:t>
      </w:r>
    </w:p>
    <w:p w:rsidR="0004613E" w:rsidRDefault="0004613E" w:rsidP="00046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4613E" w:rsidRPr="00D42678" w:rsidRDefault="0004613E" w:rsidP="0004613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Примечание.</w:t>
      </w:r>
    </w:p>
    <w:p w:rsidR="0004613E" w:rsidRPr="00D42678" w:rsidRDefault="0004613E" w:rsidP="0004613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Выражаю свое согласие (далее –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</w:p>
    <w:p w:rsidR="0004613E" w:rsidRPr="00D42678" w:rsidRDefault="0004613E" w:rsidP="0004613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Перечень персональных данных, на обработку которых дается согласие, включает </w:t>
      </w:r>
      <w:r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            </w:t>
      </w: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в себя любую информацию, представляемую в заявлении и других представляемых </w:t>
      </w:r>
      <w:r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                         </w:t>
      </w: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в уполномоченный орган документах в указанных выше целях.</w:t>
      </w:r>
    </w:p>
    <w:p w:rsidR="0004613E" w:rsidRPr="00D42678" w:rsidRDefault="0004613E" w:rsidP="0004613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Согласие действует в течение всего срока предоставления выплат, а также </w:t>
      </w: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br/>
        <w:t>в течение трех лет с даты прекращения обязательств сторон.</w:t>
      </w:r>
    </w:p>
    <w:p w:rsidR="0004613E" w:rsidRPr="00D42678" w:rsidRDefault="0004613E" w:rsidP="0004613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обработку персональных данных, а персональные данные подлежат уничтожению </w:t>
      </w:r>
      <w:r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                       </w:t>
      </w: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</w:t>
      </w:r>
    </w:p>
    <w:p w:rsidR="0004613E" w:rsidRPr="00D42678" w:rsidRDefault="0004613E" w:rsidP="0004613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</w:p>
    <w:p w:rsidR="0004613E" w:rsidRPr="00D42678" w:rsidRDefault="0004613E" w:rsidP="0004613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«___» __________ ____ г. _______________________</w:t>
      </w:r>
      <w:r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</w:t>
      </w:r>
    </w:p>
    <w:p w:rsidR="0004613E" w:rsidRPr="00D42678" w:rsidRDefault="0004613E" w:rsidP="0004613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                                                  (подпись заявителя)</w:t>
      </w:r>
    </w:p>
    <w:p w:rsidR="00CD3138" w:rsidRDefault="00CD3138" w:rsidP="00DD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9778D0" w:rsidRDefault="009778D0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9778D0" w:rsidRDefault="009778D0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BC005E">
        <w:rPr>
          <w:rFonts w:ascii="Times New Roman" w:eastAsia="Calibri" w:hAnsi="Times New Roman" w:cs="Times New Roman"/>
          <w:sz w:val="26"/>
          <w:szCs w:val="26"/>
        </w:rPr>
        <w:t xml:space="preserve">Приложение </w:t>
      </w: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к заявлению о выдаче, переоформлению разрешения </w:t>
      </w: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на занятие народной медициной</w:t>
      </w:r>
    </w:p>
    <w:p w:rsidR="00776EE3" w:rsidRPr="0004613E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 Ненецком автономном округе</w:t>
      </w:r>
    </w:p>
    <w:p w:rsidR="00776EE3" w:rsidRPr="00BC005E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Pr="00BC005E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76EE3" w:rsidRPr="00BC005E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BC005E">
        <w:rPr>
          <w:rFonts w:ascii="Times New Roman" w:eastAsia="Calibri" w:hAnsi="Times New Roman" w:cs="Times New Roman"/>
        </w:rPr>
        <w:t>ОПИСЬ ДОКУМЕНТОВ</w:t>
      </w:r>
    </w:p>
    <w:p w:rsidR="00776EE3" w:rsidRPr="00BC005E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76EE3" w:rsidRPr="00BC005E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C005E">
        <w:rPr>
          <w:rFonts w:ascii="Times New Roman" w:eastAsia="Calibri" w:hAnsi="Times New Roman" w:cs="Times New Roman"/>
        </w:rPr>
        <w:t>Настоящим удостоверяется, что ____________________________________________</w:t>
      </w:r>
    </w:p>
    <w:p w:rsidR="00776EE3" w:rsidRPr="00BC005E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BC005E">
        <w:rPr>
          <w:rFonts w:ascii="Times New Roman" w:eastAsia="Calibri" w:hAnsi="Times New Roman" w:cs="Times New Roman"/>
          <w:sz w:val="20"/>
          <w:szCs w:val="20"/>
        </w:rPr>
        <w:t>(Ф.И.О. гражданина)</w:t>
      </w:r>
    </w:p>
    <w:p w:rsidR="00776EE3" w:rsidRPr="00BC005E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 w:rsidRPr="00BC005E">
        <w:rPr>
          <w:rFonts w:ascii="Times New Roman" w:eastAsia="Calibri" w:hAnsi="Times New Roman" w:cs="Times New Roman"/>
        </w:rPr>
        <w:t>представил (а), а Департамент здравоохранения, труда и социальной защиты населения Ненецкого автономного округа принял «___» __________ 20___ г. За №_____________ нижеследующее:</w:t>
      </w:r>
    </w:p>
    <w:p w:rsidR="00776EE3" w:rsidRPr="00BC005E" w:rsidRDefault="00776EE3" w:rsidP="00776E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W w:w="9570" w:type="dxa"/>
        <w:tblCellSpacing w:w="15" w:type="dxa"/>
        <w:tblInd w:w="-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627"/>
        <w:gridCol w:w="4087"/>
        <w:gridCol w:w="2999"/>
        <w:gridCol w:w="1701"/>
        <w:gridCol w:w="106"/>
      </w:tblGrid>
      <w:tr w:rsidR="00776EE3" w:rsidRPr="00BC005E" w:rsidTr="00263ECA">
        <w:trPr>
          <w:gridBefore w:val="1"/>
          <w:gridAfter w:val="1"/>
          <w:wBefore w:w="5" w:type="dxa"/>
          <w:wAfter w:w="61" w:type="dxa"/>
          <w:tblCellSpacing w:w="15" w:type="dxa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EE3" w:rsidRPr="00BC005E" w:rsidRDefault="00776EE3" w:rsidP="0026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 xml:space="preserve"> п/п</w:t>
            </w:r>
          </w:p>
        </w:tc>
        <w:tc>
          <w:tcPr>
            <w:tcW w:w="7056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EE3" w:rsidRPr="00BC005E" w:rsidRDefault="00776EE3" w:rsidP="0026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Наименование документа</w:t>
            </w:r>
          </w:p>
        </w:tc>
        <w:tc>
          <w:tcPr>
            <w:tcW w:w="167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EE3" w:rsidRPr="00BC005E" w:rsidRDefault="00776EE3" w:rsidP="0026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Количество листов</w:t>
            </w:r>
          </w:p>
        </w:tc>
      </w:tr>
      <w:tr w:rsidR="00776EE3" w:rsidRPr="00BC005E" w:rsidTr="00263ECA">
        <w:trPr>
          <w:gridBefore w:val="1"/>
          <w:gridAfter w:val="1"/>
          <w:wBefore w:w="5" w:type="dxa"/>
          <w:wAfter w:w="61" w:type="dxa"/>
          <w:tblCellSpacing w:w="15" w:type="dxa"/>
        </w:trPr>
        <w:tc>
          <w:tcPr>
            <w:tcW w:w="5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EE3" w:rsidRPr="00BC005E" w:rsidRDefault="00776EE3" w:rsidP="0026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7056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776EE3" w:rsidRPr="00BC005E" w:rsidRDefault="00776EE3" w:rsidP="00263E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Заявление</w:t>
            </w:r>
          </w:p>
        </w:tc>
        <w:tc>
          <w:tcPr>
            <w:tcW w:w="167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776EE3" w:rsidRPr="00BC005E" w:rsidRDefault="00776EE3" w:rsidP="00263E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76EE3" w:rsidRPr="00BC005E" w:rsidTr="00263ECA">
        <w:trPr>
          <w:gridBefore w:val="1"/>
          <w:gridAfter w:val="1"/>
          <w:wBefore w:w="5" w:type="dxa"/>
          <w:wAfter w:w="61" w:type="dxa"/>
          <w:tblCellSpacing w:w="15" w:type="dxa"/>
        </w:trPr>
        <w:tc>
          <w:tcPr>
            <w:tcW w:w="5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EE3" w:rsidRPr="00BC005E" w:rsidRDefault="00776EE3" w:rsidP="0026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7056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776EE3" w:rsidRPr="00BC005E" w:rsidRDefault="00776EE3" w:rsidP="00263E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Копия документа, удостоверяющего личность гражданина</w:t>
            </w:r>
          </w:p>
        </w:tc>
        <w:tc>
          <w:tcPr>
            <w:tcW w:w="167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776EE3" w:rsidRPr="00BC005E" w:rsidRDefault="00776EE3" w:rsidP="00263E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76EE3" w:rsidRPr="00BC005E" w:rsidTr="00263ECA">
        <w:trPr>
          <w:gridBefore w:val="1"/>
          <w:gridAfter w:val="1"/>
          <w:wBefore w:w="5" w:type="dxa"/>
          <w:wAfter w:w="61" w:type="dxa"/>
          <w:tblCellSpacing w:w="15" w:type="dxa"/>
        </w:trPr>
        <w:tc>
          <w:tcPr>
            <w:tcW w:w="5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EE3" w:rsidRPr="00BC005E" w:rsidRDefault="00776EE3" w:rsidP="0026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7056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776EE3" w:rsidRPr="00BC005E" w:rsidRDefault="00776EE3" w:rsidP="00263E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Представление медицинской профессиональной некоммерческой организации или совместное представление медицинской профессиональной некоммерческой организации и медицинской организации, имеющей лицензию на медицинскую деятельность</w:t>
            </w:r>
          </w:p>
        </w:tc>
        <w:tc>
          <w:tcPr>
            <w:tcW w:w="167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776EE3" w:rsidRPr="00BC005E" w:rsidRDefault="00776EE3" w:rsidP="00263E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76EE3" w:rsidRPr="00BC005E" w:rsidTr="00263ECA">
        <w:trPr>
          <w:gridBefore w:val="1"/>
          <w:gridAfter w:val="1"/>
          <w:wBefore w:w="5" w:type="dxa"/>
          <w:wAfter w:w="61" w:type="dxa"/>
          <w:tblCellSpacing w:w="15" w:type="dxa"/>
        </w:trPr>
        <w:tc>
          <w:tcPr>
            <w:tcW w:w="5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EE3" w:rsidRPr="00BC005E" w:rsidRDefault="00776EE3" w:rsidP="0026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7056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776EE3" w:rsidRPr="00BC005E" w:rsidRDefault="00776EE3" w:rsidP="00263E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Копии документов, подтверждающих произошедшие изменения (при переоформлении разрешения)</w:t>
            </w:r>
          </w:p>
        </w:tc>
        <w:tc>
          <w:tcPr>
            <w:tcW w:w="167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776EE3" w:rsidRPr="00BC005E" w:rsidRDefault="00776EE3" w:rsidP="00263E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76EE3" w:rsidRPr="00BC005E" w:rsidTr="00263ECA">
        <w:trPr>
          <w:gridBefore w:val="1"/>
          <w:gridAfter w:val="1"/>
          <w:wBefore w:w="5" w:type="dxa"/>
          <w:wAfter w:w="61" w:type="dxa"/>
          <w:tblCellSpacing w:w="15" w:type="dxa"/>
        </w:trPr>
        <w:tc>
          <w:tcPr>
            <w:tcW w:w="5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EE3" w:rsidRPr="00BC005E" w:rsidRDefault="00776EE3" w:rsidP="0026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56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776EE3" w:rsidRPr="00BC005E" w:rsidRDefault="00776EE3" w:rsidP="00263E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Оригинал разрешения (при переоформлении разрешения)</w:t>
            </w:r>
          </w:p>
        </w:tc>
        <w:tc>
          <w:tcPr>
            <w:tcW w:w="167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776EE3" w:rsidRPr="00BC005E" w:rsidRDefault="00776EE3" w:rsidP="00263E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76EE3" w:rsidRPr="00BC005E" w:rsidTr="00263ECA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9" w:type="dxa"/>
            <w:gridSpan w:val="3"/>
            <w:hideMark/>
          </w:tcPr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Документы сдал</w:t>
            </w:r>
          </w:p>
        </w:tc>
        <w:tc>
          <w:tcPr>
            <w:tcW w:w="4761" w:type="dxa"/>
            <w:gridSpan w:val="3"/>
            <w:hideMark/>
          </w:tcPr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Документы принял</w:t>
            </w:r>
          </w:p>
        </w:tc>
      </w:tr>
      <w:tr w:rsidR="00776EE3" w:rsidRPr="00BC005E" w:rsidTr="00263ECA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9" w:type="dxa"/>
            <w:gridSpan w:val="3"/>
            <w:hideMark/>
          </w:tcPr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заявитель/уполномоченный представитель заявителя</w:t>
            </w:r>
          </w:p>
        </w:tc>
        <w:tc>
          <w:tcPr>
            <w:tcW w:w="4761" w:type="dxa"/>
            <w:gridSpan w:val="3"/>
          </w:tcPr>
          <w:p w:rsidR="00776EE3" w:rsidRPr="00BC005E" w:rsidRDefault="00776EE3" w:rsidP="0026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005E">
              <w:rPr>
                <w:rFonts w:ascii="Times New Roman" w:eastAsia="Calibri" w:hAnsi="Times New Roman" w:cs="Times New Roman"/>
              </w:rPr>
              <w:t>должностное лицо Департамента здравоохранения, труда и социальной защиты населения Ненецкого автономного округа</w:t>
            </w:r>
          </w:p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76EE3" w:rsidRPr="00BC005E" w:rsidTr="00263ECA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9" w:type="dxa"/>
            <w:gridSpan w:val="3"/>
            <w:hideMark/>
          </w:tcPr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___________________________________</w:t>
            </w:r>
          </w:p>
        </w:tc>
        <w:tc>
          <w:tcPr>
            <w:tcW w:w="4761" w:type="dxa"/>
            <w:gridSpan w:val="3"/>
            <w:hideMark/>
          </w:tcPr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</w:t>
            </w:r>
          </w:p>
        </w:tc>
      </w:tr>
      <w:tr w:rsidR="00776EE3" w:rsidRPr="00BC005E" w:rsidTr="00263ECA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9" w:type="dxa"/>
            <w:gridSpan w:val="3"/>
            <w:hideMark/>
          </w:tcPr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(Ф.И.О., должность, подпись)</w:t>
            </w:r>
          </w:p>
        </w:tc>
        <w:tc>
          <w:tcPr>
            <w:tcW w:w="4761" w:type="dxa"/>
            <w:gridSpan w:val="3"/>
            <w:hideMark/>
          </w:tcPr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(Ф.И.О., должность, подпись)</w:t>
            </w:r>
          </w:p>
        </w:tc>
      </w:tr>
      <w:tr w:rsidR="00776EE3" w:rsidRPr="00BC005E" w:rsidTr="00263ECA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9" w:type="dxa"/>
            <w:gridSpan w:val="3"/>
            <w:hideMark/>
          </w:tcPr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___________________________________</w:t>
            </w:r>
          </w:p>
        </w:tc>
        <w:tc>
          <w:tcPr>
            <w:tcW w:w="4761" w:type="dxa"/>
            <w:gridSpan w:val="3"/>
          </w:tcPr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Дата  _</w:t>
            </w:r>
            <w:proofErr w:type="gramEnd"/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_______________________________</w:t>
            </w:r>
          </w:p>
        </w:tc>
      </w:tr>
      <w:tr w:rsidR="00776EE3" w:rsidRPr="00BC005E" w:rsidTr="00263ECA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9" w:type="dxa"/>
            <w:gridSpan w:val="3"/>
            <w:hideMark/>
          </w:tcPr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(реквизиты доверенности)</w:t>
            </w:r>
          </w:p>
        </w:tc>
        <w:tc>
          <w:tcPr>
            <w:tcW w:w="4761" w:type="dxa"/>
            <w:gridSpan w:val="3"/>
            <w:hideMark/>
          </w:tcPr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Входящий № _________________________</w:t>
            </w:r>
          </w:p>
        </w:tc>
      </w:tr>
      <w:tr w:rsidR="00776EE3" w:rsidRPr="00BC005E" w:rsidTr="00263ECA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/>
        </w:trPr>
        <w:tc>
          <w:tcPr>
            <w:tcW w:w="4719" w:type="dxa"/>
            <w:gridSpan w:val="3"/>
          </w:tcPr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4761" w:type="dxa"/>
            <w:gridSpan w:val="3"/>
          </w:tcPr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листов ____________________ </w:t>
            </w:r>
          </w:p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 xml:space="preserve">        М.П.</w:t>
            </w:r>
          </w:p>
        </w:tc>
      </w:tr>
      <w:tr w:rsidR="00776EE3" w:rsidRPr="00BC005E" w:rsidTr="00263ECA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9" w:type="dxa"/>
            <w:gridSpan w:val="3"/>
          </w:tcPr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61" w:type="dxa"/>
            <w:gridSpan w:val="3"/>
            <w:hideMark/>
          </w:tcPr>
          <w:p w:rsidR="00776EE3" w:rsidRPr="00BC005E" w:rsidRDefault="00776EE3" w:rsidP="00263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D3138" w:rsidRDefault="00CD3138" w:rsidP="00FD04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6C4C" w:rsidRDefault="00BF6C4C" w:rsidP="00FD04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6C4C" w:rsidRDefault="00BF6C4C" w:rsidP="00FD04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6C4C" w:rsidRDefault="00BF6C4C" w:rsidP="00FD04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6C4C" w:rsidRDefault="00BF6C4C" w:rsidP="00FD04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6C4C" w:rsidRDefault="00BF6C4C" w:rsidP="00FD04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6C4C" w:rsidRDefault="00BF6C4C" w:rsidP="00FD04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6C4C" w:rsidRDefault="00BF6C4C" w:rsidP="00FD04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93038" w:rsidRPr="00F9181C" w:rsidRDefault="00293038" w:rsidP="00293038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hAnsi="Times New Roman"/>
          <w:sz w:val="26"/>
          <w:szCs w:val="26"/>
        </w:rPr>
      </w:pPr>
      <w:r w:rsidRPr="00F9181C">
        <w:rPr>
          <w:rFonts w:ascii="Times New Roman" w:hAnsi="Times New Roman"/>
          <w:sz w:val="26"/>
          <w:szCs w:val="26"/>
        </w:rPr>
        <w:t xml:space="preserve">Приложение </w:t>
      </w:r>
      <w:r w:rsidR="0004613E">
        <w:rPr>
          <w:rFonts w:ascii="Times New Roman" w:hAnsi="Times New Roman"/>
          <w:sz w:val="26"/>
          <w:szCs w:val="26"/>
        </w:rPr>
        <w:t>2</w:t>
      </w:r>
    </w:p>
    <w:p w:rsidR="00293038" w:rsidRPr="00F9181C" w:rsidRDefault="00293038" w:rsidP="00293038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6"/>
          <w:szCs w:val="26"/>
        </w:rPr>
      </w:pPr>
      <w:r w:rsidRPr="00F9181C">
        <w:rPr>
          <w:rFonts w:ascii="Times New Roman" w:hAnsi="Times New Roman"/>
          <w:sz w:val="26"/>
          <w:szCs w:val="26"/>
        </w:rPr>
        <w:t xml:space="preserve">к </w:t>
      </w:r>
      <w:r>
        <w:rPr>
          <w:rFonts w:ascii="Times New Roman" w:hAnsi="Times New Roman"/>
          <w:sz w:val="26"/>
          <w:szCs w:val="26"/>
        </w:rPr>
        <w:t>Порядку занятия народной медициной на территории Ненецкого автономного округа</w:t>
      </w:r>
    </w:p>
    <w:p w:rsidR="00CD3138" w:rsidRDefault="00CD3138" w:rsidP="00FD04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93038" w:rsidRDefault="00293038" w:rsidP="00FD04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93038" w:rsidRDefault="00293038" w:rsidP="00FD04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93038" w:rsidRPr="004626CE" w:rsidRDefault="00CD3138" w:rsidP="00CD31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 здравоохранения, труда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социальной защиты населения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Ненецкого автономного округа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93038" w:rsidRPr="004626CE" w:rsidRDefault="00CD3138" w:rsidP="00CD31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занятие народной медициной на территории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Ненецкого автономного округа</w:t>
      </w:r>
    </w:p>
    <w:p w:rsidR="00293038" w:rsidRPr="004626CE" w:rsidRDefault="00293038" w:rsidP="00CD31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0A5E" w:rsidRDefault="00CD3138" w:rsidP="00FB0A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_________________ от __________________</w:t>
      </w:r>
    </w:p>
    <w:p w:rsidR="00293038" w:rsidRPr="004626CE" w:rsidRDefault="00CD3138" w:rsidP="00FB0A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разрешение выдано Депар</w:t>
      </w:r>
      <w:r w:rsidR="00BF6C4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таментом здравоохранения, труда</w:t>
      </w:r>
      <w:r w:rsid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B0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="00FB0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циальной 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 населения Ненецкого автон</w:t>
      </w:r>
      <w:r w:rsidR="00FB0A5E">
        <w:rPr>
          <w:rFonts w:ascii="Times New Roman" w:eastAsia="Times New Roman" w:hAnsi="Times New Roman" w:cs="Times New Roman"/>
          <w:sz w:val="24"/>
          <w:szCs w:val="24"/>
          <w:lang w:eastAsia="ru-RU"/>
        </w:rPr>
        <w:t>омного округа __________________________________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</w:t>
      </w:r>
      <w:r w:rsid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293038" w:rsidRPr="004626CE" w:rsidRDefault="00CD3138" w:rsidP="00293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(Ф.И.О. </w:t>
      </w:r>
      <w:proofErr w:type="gramStart"/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гражданина)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</w:t>
      </w:r>
      <w:proofErr w:type="gramEnd"/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  <w:r w:rsid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(реквизиты документа, удостоверяющего его личность)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</w:t>
      </w:r>
      <w:r w:rsid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(адрес места жительства)</w:t>
      </w:r>
    </w:p>
    <w:p w:rsidR="004626CE" w:rsidRPr="004626CE" w:rsidRDefault="00293038" w:rsidP="004626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представления </w:t>
      </w:r>
      <w:r w:rsidR="004626CE"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  <w:r w:rsid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293038" w:rsidRPr="004626CE" w:rsidRDefault="00CD3138" w:rsidP="00293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</w:t>
      </w:r>
      <w:r w:rsid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293038" w:rsidRPr="004626CE" w:rsidRDefault="00CD3138" w:rsidP="00293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(кем выдано представление: полное наименование организации (</w:t>
      </w:r>
      <w:proofErr w:type="spellStart"/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proofErr w:type="spellEnd"/>
      <w:proofErr w:type="gramStart"/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номер</w:t>
      </w:r>
      <w:proofErr w:type="gramEnd"/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дата выдачи)</w:t>
      </w:r>
    </w:p>
    <w:p w:rsidR="00293038" w:rsidRPr="004626CE" w:rsidRDefault="00CD3138" w:rsidP="00293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настоящим разрешением гражданин вправе заниматься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народной медициной на территории Ненецкого автономного округа </w:t>
      </w:r>
      <w:r w:rsidR="00046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046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использованием следующих методов народной медицины:</w:t>
      </w:r>
      <w:r w:rsidR="00FB0A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</w:t>
      </w:r>
      <w:r w:rsidR="00293038"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0461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</w:t>
      </w:r>
      <w:r w:rsidR="00293038"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0461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</w:t>
      </w:r>
      <w:r w:rsidR="00293038"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0461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293038" w:rsidRPr="004626CE" w:rsidRDefault="00CD3138" w:rsidP="00293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(указываются конкретные методы народной медицины)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93038" w:rsidRPr="004626CE" w:rsidRDefault="00CD3138" w:rsidP="00293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занятия народной медициной</w:t>
      </w:r>
      <w:r w:rsidR="00FB0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</w:t>
      </w:r>
      <w:r w:rsidR="000461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04613E" w:rsidRDefault="0004613E" w:rsidP="00293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3038" w:rsidRPr="004626CE" w:rsidRDefault="0004613E" w:rsidP="00293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13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Разрешения с ___________________ по _________________________</w:t>
      </w:r>
      <w:r w:rsidRPr="000461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D3138"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 ____________ 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CD3138" w:rsidRPr="004626CE" w:rsidRDefault="00293038" w:rsidP="002930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CD3138"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="00CD3138"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должность) 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CD3138"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(подпись) 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FB0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3138"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 уполномоченного лица)</w:t>
      </w:r>
      <w:r w:rsidR="00CD3138" w:rsidRPr="004626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МП</w:t>
      </w:r>
    </w:p>
    <w:p w:rsidR="00D42678" w:rsidRPr="007D7424" w:rsidRDefault="00D42678" w:rsidP="000461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C2D" w:rsidRPr="00C24957" w:rsidRDefault="008F1A95" w:rsidP="00BF6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  <w:r w:rsidR="00D521A9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</w:p>
    <w:sectPr w:rsidR="00B77C2D" w:rsidRPr="00C24957" w:rsidSect="00A46546">
      <w:head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F64" w:rsidRDefault="002B3F64" w:rsidP="00020C8E">
      <w:pPr>
        <w:spacing w:after="0" w:line="240" w:lineRule="auto"/>
      </w:pPr>
      <w:r>
        <w:separator/>
      </w:r>
    </w:p>
  </w:endnote>
  <w:endnote w:type="continuationSeparator" w:id="0">
    <w:p w:rsidR="002B3F64" w:rsidRDefault="002B3F64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F64" w:rsidRDefault="002B3F64" w:rsidP="00020C8E">
      <w:pPr>
        <w:spacing w:after="0" w:line="240" w:lineRule="auto"/>
      </w:pPr>
      <w:r>
        <w:separator/>
      </w:r>
    </w:p>
  </w:footnote>
  <w:footnote w:type="continuationSeparator" w:id="0">
    <w:p w:rsidR="002B3F64" w:rsidRDefault="002B3F64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74820778"/>
      <w:docPartObj>
        <w:docPartGallery w:val="Page Numbers (Top of Page)"/>
        <w:docPartUnique/>
      </w:docPartObj>
    </w:sdtPr>
    <w:sdtEndPr/>
    <w:sdtContent>
      <w:p w:rsidR="00187919" w:rsidRPr="00324637" w:rsidRDefault="00187919">
        <w:pPr>
          <w:pStyle w:val="a8"/>
          <w:jc w:val="center"/>
          <w:rPr>
            <w:sz w:val="20"/>
            <w:szCs w:val="20"/>
          </w:rPr>
        </w:pPr>
        <w:r w:rsidRPr="0032463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2463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2463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B1C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2463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87919" w:rsidRDefault="00187919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900566222"/>
      <w:docPartObj>
        <w:docPartGallery w:val="Page Numbers (Top of Page)"/>
        <w:docPartUnique/>
      </w:docPartObj>
    </w:sdtPr>
    <w:sdtEndPr/>
    <w:sdtContent>
      <w:p w:rsidR="005C67EB" w:rsidRPr="00324637" w:rsidRDefault="005C67EB">
        <w:pPr>
          <w:pStyle w:val="a8"/>
          <w:jc w:val="center"/>
          <w:rPr>
            <w:sz w:val="20"/>
            <w:szCs w:val="20"/>
          </w:rPr>
        </w:pPr>
        <w:r w:rsidRPr="0032463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2463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2463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B1C8E">
          <w:rPr>
            <w:rFonts w:ascii="Times New Roman" w:hAnsi="Times New Roman" w:cs="Times New Roman"/>
            <w:noProof/>
            <w:sz w:val="20"/>
            <w:szCs w:val="20"/>
          </w:rPr>
          <w:t>9</w:t>
        </w:r>
        <w:r w:rsidRPr="0032463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5C67EB" w:rsidRDefault="005C67E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C311B"/>
    <w:multiLevelType w:val="hybridMultilevel"/>
    <w:tmpl w:val="9162EE52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4139F5"/>
    <w:multiLevelType w:val="hybridMultilevel"/>
    <w:tmpl w:val="63DC59BA"/>
    <w:lvl w:ilvl="0" w:tplc="C35E9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6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7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9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05438"/>
    <w:rsid w:val="00005801"/>
    <w:rsid w:val="0001042C"/>
    <w:rsid w:val="000114FB"/>
    <w:rsid w:val="00020C8E"/>
    <w:rsid w:val="00022253"/>
    <w:rsid w:val="00023C88"/>
    <w:rsid w:val="00033097"/>
    <w:rsid w:val="00042A68"/>
    <w:rsid w:val="000445BE"/>
    <w:rsid w:val="00044B60"/>
    <w:rsid w:val="0004613E"/>
    <w:rsid w:val="00056869"/>
    <w:rsid w:val="00063CB3"/>
    <w:rsid w:val="00070C2D"/>
    <w:rsid w:val="00072A2D"/>
    <w:rsid w:val="00073991"/>
    <w:rsid w:val="0007550C"/>
    <w:rsid w:val="00075675"/>
    <w:rsid w:val="00076DD9"/>
    <w:rsid w:val="0009395A"/>
    <w:rsid w:val="0009428E"/>
    <w:rsid w:val="0009726B"/>
    <w:rsid w:val="000A04D4"/>
    <w:rsid w:val="000A584A"/>
    <w:rsid w:val="000A5B86"/>
    <w:rsid w:val="000B39DC"/>
    <w:rsid w:val="000C32D7"/>
    <w:rsid w:val="000C49A0"/>
    <w:rsid w:val="000C4BA5"/>
    <w:rsid w:val="000C5DC8"/>
    <w:rsid w:val="000D31EA"/>
    <w:rsid w:val="000D5BCD"/>
    <w:rsid w:val="000F3CC5"/>
    <w:rsid w:val="000F783D"/>
    <w:rsid w:val="00100AAC"/>
    <w:rsid w:val="00102DE2"/>
    <w:rsid w:val="00103195"/>
    <w:rsid w:val="0010656C"/>
    <w:rsid w:val="00106C5B"/>
    <w:rsid w:val="00106DC0"/>
    <w:rsid w:val="00113D26"/>
    <w:rsid w:val="001158FB"/>
    <w:rsid w:val="00122D66"/>
    <w:rsid w:val="001234ED"/>
    <w:rsid w:val="00123E56"/>
    <w:rsid w:val="001268D3"/>
    <w:rsid w:val="0013525A"/>
    <w:rsid w:val="00137A4D"/>
    <w:rsid w:val="00144103"/>
    <w:rsid w:val="00144C86"/>
    <w:rsid w:val="00156BB4"/>
    <w:rsid w:val="00162823"/>
    <w:rsid w:val="00162D11"/>
    <w:rsid w:val="00165E1A"/>
    <w:rsid w:val="00176F5D"/>
    <w:rsid w:val="00187919"/>
    <w:rsid w:val="0019193B"/>
    <w:rsid w:val="001A33B8"/>
    <w:rsid w:val="001A5004"/>
    <w:rsid w:val="001A51F5"/>
    <w:rsid w:val="001A5A1B"/>
    <w:rsid w:val="001A5B96"/>
    <w:rsid w:val="001B2F02"/>
    <w:rsid w:val="001C16BA"/>
    <w:rsid w:val="001C527E"/>
    <w:rsid w:val="001C657D"/>
    <w:rsid w:val="001C66A6"/>
    <w:rsid w:val="001D259A"/>
    <w:rsid w:val="001D5164"/>
    <w:rsid w:val="001D664C"/>
    <w:rsid w:val="001D6FA8"/>
    <w:rsid w:val="001E09B4"/>
    <w:rsid w:val="001E41CE"/>
    <w:rsid w:val="001E768B"/>
    <w:rsid w:val="001F6236"/>
    <w:rsid w:val="00202AA4"/>
    <w:rsid w:val="00203BE7"/>
    <w:rsid w:val="00213F6F"/>
    <w:rsid w:val="0021531F"/>
    <w:rsid w:val="002161BE"/>
    <w:rsid w:val="002237CF"/>
    <w:rsid w:val="002310DF"/>
    <w:rsid w:val="002327B9"/>
    <w:rsid w:val="00234022"/>
    <w:rsid w:val="00241801"/>
    <w:rsid w:val="00247BA9"/>
    <w:rsid w:val="00254770"/>
    <w:rsid w:val="0025494B"/>
    <w:rsid w:val="0025638E"/>
    <w:rsid w:val="00257C62"/>
    <w:rsid w:val="00260DD1"/>
    <w:rsid w:val="0026382A"/>
    <w:rsid w:val="00266191"/>
    <w:rsid w:val="00272C45"/>
    <w:rsid w:val="002762B1"/>
    <w:rsid w:val="0028636F"/>
    <w:rsid w:val="0028644F"/>
    <w:rsid w:val="00292CBE"/>
    <w:rsid w:val="00293038"/>
    <w:rsid w:val="002955D5"/>
    <w:rsid w:val="002A0A65"/>
    <w:rsid w:val="002A1089"/>
    <w:rsid w:val="002A24A3"/>
    <w:rsid w:val="002B3F64"/>
    <w:rsid w:val="002C03B8"/>
    <w:rsid w:val="002C603B"/>
    <w:rsid w:val="002D4F07"/>
    <w:rsid w:val="002D741C"/>
    <w:rsid w:val="002E6AA4"/>
    <w:rsid w:val="002F49B8"/>
    <w:rsid w:val="003057D9"/>
    <w:rsid w:val="003060FA"/>
    <w:rsid w:val="00311586"/>
    <w:rsid w:val="00314A97"/>
    <w:rsid w:val="00324637"/>
    <w:rsid w:val="0032505D"/>
    <w:rsid w:val="00330E87"/>
    <w:rsid w:val="003353F1"/>
    <w:rsid w:val="0033651A"/>
    <w:rsid w:val="00340648"/>
    <w:rsid w:val="00341276"/>
    <w:rsid w:val="00342752"/>
    <w:rsid w:val="00343778"/>
    <w:rsid w:val="00344D53"/>
    <w:rsid w:val="00344E9E"/>
    <w:rsid w:val="00345A5B"/>
    <w:rsid w:val="003463B8"/>
    <w:rsid w:val="00347DC9"/>
    <w:rsid w:val="00351194"/>
    <w:rsid w:val="0035131F"/>
    <w:rsid w:val="0035566C"/>
    <w:rsid w:val="003565FD"/>
    <w:rsid w:val="00361D36"/>
    <w:rsid w:val="00363790"/>
    <w:rsid w:val="00371478"/>
    <w:rsid w:val="00377BD3"/>
    <w:rsid w:val="003878A8"/>
    <w:rsid w:val="00395647"/>
    <w:rsid w:val="00396428"/>
    <w:rsid w:val="00396885"/>
    <w:rsid w:val="003979C8"/>
    <w:rsid w:val="003A3591"/>
    <w:rsid w:val="003A6222"/>
    <w:rsid w:val="003A738B"/>
    <w:rsid w:val="003B2076"/>
    <w:rsid w:val="003B65B5"/>
    <w:rsid w:val="003C5533"/>
    <w:rsid w:val="003C7C43"/>
    <w:rsid w:val="003D009A"/>
    <w:rsid w:val="003D1453"/>
    <w:rsid w:val="003D7C86"/>
    <w:rsid w:val="003E0D85"/>
    <w:rsid w:val="003E1446"/>
    <w:rsid w:val="003E520D"/>
    <w:rsid w:val="003F4684"/>
    <w:rsid w:val="003F47CA"/>
    <w:rsid w:val="003F4E2D"/>
    <w:rsid w:val="003F5FFF"/>
    <w:rsid w:val="00400694"/>
    <w:rsid w:val="0040277A"/>
    <w:rsid w:val="00404F00"/>
    <w:rsid w:val="00405418"/>
    <w:rsid w:val="00405DAE"/>
    <w:rsid w:val="00407D8E"/>
    <w:rsid w:val="00413609"/>
    <w:rsid w:val="00413A53"/>
    <w:rsid w:val="00437CF8"/>
    <w:rsid w:val="00444051"/>
    <w:rsid w:val="004504B2"/>
    <w:rsid w:val="004551B8"/>
    <w:rsid w:val="00455AB5"/>
    <w:rsid w:val="00456717"/>
    <w:rsid w:val="004626CE"/>
    <w:rsid w:val="00472970"/>
    <w:rsid w:val="00473C56"/>
    <w:rsid w:val="004756C5"/>
    <w:rsid w:val="00484DFB"/>
    <w:rsid w:val="00486308"/>
    <w:rsid w:val="00492A8A"/>
    <w:rsid w:val="00496FD3"/>
    <w:rsid w:val="004A000A"/>
    <w:rsid w:val="004A27C5"/>
    <w:rsid w:val="004A3674"/>
    <w:rsid w:val="004B23D4"/>
    <w:rsid w:val="004B49A5"/>
    <w:rsid w:val="004B54F8"/>
    <w:rsid w:val="004C4BE4"/>
    <w:rsid w:val="004D3656"/>
    <w:rsid w:val="004D378F"/>
    <w:rsid w:val="004D42FA"/>
    <w:rsid w:val="004D6EC5"/>
    <w:rsid w:val="004E236C"/>
    <w:rsid w:val="004E5A5B"/>
    <w:rsid w:val="004E6278"/>
    <w:rsid w:val="004F0BD1"/>
    <w:rsid w:val="004F2CF8"/>
    <w:rsid w:val="004F5906"/>
    <w:rsid w:val="004F7128"/>
    <w:rsid w:val="00501709"/>
    <w:rsid w:val="005027DA"/>
    <w:rsid w:val="0051011F"/>
    <w:rsid w:val="00514BA0"/>
    <w:rsid w:val="00515B0A"/>
    <w:rsid w:val="00526461"/>
    <w:rsid w:val="0054487B"/>
    <w:rsid w:val="005520F9"/>
    <w:rsid w:val="005524F4"/>
    <w:rsid w:val="005548DF"/>
    <w:rsid w:val="00560D5B"/>
    <w:rsid w:val="0057340B"/>
    <w:rsid w:val="0057596D"/>
    <w:rsid w:val="00577984"/>
    <w:rsid w:val="0058140D"/>
    <w:rsid w:val="00584CDD"/>
    <w:rsid w:val="0058621D"/>
    <w:rsid w:val="00596D1A"/>
    <w:rsid w:val="005A2D17"/>
    <w:rsid w:val="005A7EF0"/>
    <w:rsid w:val="005B6DB0"/>
    <w:rsid w:val="005C4660"/>
    <w:rsid w:val="005C4EFF"/>
    <w:rsid w:val="005C4F25"/>
    <w:rsid w:val="005C67EB"/>
    <w:rsid w:val="005C70B5"/>
    <w:rsid w:val="005C7592"/>
    <w:rsid w:val="005D5354"/>
    <w:rsid w:val="005D7A3E"/>
    <w:rsid w:val="005E6C26"/>
    <w:rsid w:val="005E7B14"/>
    <w:rsid w:val="005F1EF6"/>
    <w:rsid w:val="005F6F65"/>
    <w:rsid w:val="006010AC"/>
    <w:rsid w:val="006016B3"/>
    <w:rsid w:val="00602414"/>
    <w:rsid w:val="0061760B"/>
    <w:rsid w:val="006176EA"/>
    <w:rsid w:val="00617D7D"/>
    <w:rsid w:val="00624409"/>
    <w:rsid w:val="00625CFF"/>
    <w:rsid w:val="00627A4E"/>
    <w:rsid w:val="00630B78"/>
    <w:rsid w:val="0064359B"/>
    <w:rsid w:val="00644244"/>
    <w:rsid w:val="006460E1"/>
    <w:rsid w:val="006478A6"/>
    <w:rsid w:val="006525B5"/>
    <w:rsid w:val="0065282C"/>
    <w:rsid w:val="006531A0"/>
    <w:rsid w:val="00653987"/>
    <w:rsid w:val="006540ED"/>
    <w:rsid w:val="00654433"/>
    <w:rsid w:val="00656DCC"/>
    <w:rsid w:val="0066333C"/>
    <w:rsid w:val="006641C0"/>
    <w:rsid w:val="00665C16"/>
    <w:rsid w:val="00671591"/>
    <w:rsid w:val="00674E5E"/>
    <w:rsid w:val="00681560"/>
    <w:rsid w:val="006817F3"/>
    <w:rsid w:val="00684B3C"/>
    <w:rsid w:val="00685B3C"/>
    <w:rsid w:val="00687F40"/>
    <w:rsid w:val="006A518D"/>
    <w:rsid w:val="006B0082"/>
    <w:rsid w:val="006B1F23"/>
    <w:rsid w:val="006B20CE"/>
    <w:rsid w:val="006B3B14"/>
    <w:rsid w:val="006C3B16"/>
    <w:rsid w:val="006C6150"/>
    <w:rsid w:val="006C6D72"/>
    <w:rsid w:val="006C7443"/>
    <w:rsid w:val="006D1546"/>
    <w:rsid w:val="006D464D"/>
    <w:rsid w:val="006E0B9A"/>
    <w:rsid w:val="006E1823"/>
    <w:rsid w:val="006F4139"/>
    <w:rsid w:val="00702B03"/>
    <w:rsid w:val="00707198"/>
    <w:rsid w:val="00710345"/>
    <w:rsid w:val="0071053C"/>
    <w:rsid w:val="00714216"/>
    <w:rsid w:val="0073110D"/>
    <w:rsid w:val="00737363"/>
    <w:rsid w:val="007545D0"/>
    <w:rsid w:val="00761044"/>
    <w:rsid w:val="00772CD7"/>
    <w:rsid w:val="00776EE3"/>
    <w:rsid w:val="00781875"/>
    <w:rsid w:val="00782633"/>
    <w:rsid w:val="00785480"/>
    <w:rsid w:val="007866B9"/>
    <w:rsid w:val="00791675"/>
    <w:rsid w:val="00795631"/>
    <w:rsid w:val="007957E4"/>
    <w:rsid w:val="00797F65"/>
    <w:rsid w:val="007A3CBB"/>
    <w:rsid w:val="007A4E07"/>
    <w:rsid w:val="007A56FA"/>
    <w:rsid w:val="007A6C56"/>
    <w:rsid w:val="007B3DC2"/>
    <w:rsid w:val="007B4D83"/>
    <w:rsid w:val="007D5EE5"/>
    <w:rsid w:val="007D7424"/>
    <w:rsid w:val="007E4A58"/>
    <w:rsid w:val="007E508A"/>
    <w:rsid w:val="007E617B"/>
    <w:rsid w:val="007F41ED"/>
    <w:rsid w:val="007F4AD2"/>
    <w:rsid w:val="0081180E"/>
    <w:rsid w:val="008123C4"/>
    <w:rsid w:val="00815250"/>
    <w:rsid w:val="00817A5D"/>
    <w:rsid w:val="00817F90"/>
    <w:rsid w:val="00822AC8"/>
    <w:rsid w:val="008238CF"/>
    <w:rsid w:val="00825852"/>
    <w:rsid w:val="00837866"/>
    <w:rsid w:val="008411C1"/>
    <w:rsid w:val="00841F99"/>
    <w:rsid w:val="0084453E"/>
    <w:rsid w:val="00845AEC"/>
    <w:rsid w:val="008521F7"/>
    <w:rsid w:val="00860497"/>
    <w:rsid w:val="00862E6D"/>
    <w:rsid w:val="00864A37"/>
    <w:rsid w:val="008729AD"/>
    <w:rsid w:val="00884660"/>
    <w:rsid w:val="00886D4D"/>
    <w:rsid w:val="00893F3A"/>
    <w:rsid w:val="008A15A4"/>
    <w:rsid w:val="008C0D29"/>
    <w:rsid w:val="008D37E3"/>
    <w:rsid w:val="008D66DE"/>
    <w:rsid w:val="008D7231"/>
    <w:rsid w:val="008E4635"/>
    <w:rsid w:val="008E5AB7"/>
    <w:rsid w:val="008F1A95"/>
    <w:rsid w:val="008F40C7"/>
    <w:rsid w:val="008F6CD7"/>
    <w:rsid w:val="008F700D"/>
    <w:rsid w:val="00901AB2"/>
    <w:rsid w:val="00901BFB"/>
    <w:rsid w:val="0090309F"/>
    <w:rsid w:val="00905A58"/>
    <w:rsid w:val="0091124D"/>
    <w:rsid w:val="009126A7"/>
    <w:rsid w:val="00914C4E"/>
    <w:rsid w:val="00920494"/>
    <w:rsid w:val="0092658E"/>
    <w:rsid w:val="00930F9F"/>
    <w:rsid w:val="00936FED"/>
    <w:rsid w:val="0094390F"/>
    <w:rsid w:val="00947EE7"/>
    <w:rsid w:val="009550FE"/>
    <w:rsid w:val="009567D9"/>
    <w:rsid w:val="00961ED5"/>
    <w:rsid w:val="009627C9"/>
    <w:rsid w:val="00964995"/>
    <w:rsid w:val="00972F63"/>
    <w:rsid w:val="00974CEB"/>
    <w:rsid w:val="00974FAB"/>
    <w:rsid w:val="009778D0"/>
    <w:rsid w:val="00983C59"/>
    <w:rsid w:val="00985020"/>
    <w:rsid w:val="00993FAB"/>
    <w:rsid w:val="0099662F"/>
    <w:rsid w:val="00996D7F"/>
    <w:rsid w:val="009A07EC"/>
    <w:rsid w:val="009A31A5"/>
    <w:rsid w:val="009A38A7"/>
    <w:rsid w:val="009A5ECC"/>
    <w:rsid w:val="009A629C"/>
    <w:rsid w:val="009B48CA"/>
    <w:rsid w:val="009B6B96"/>
    <w:rsid w:val="009C7898"/>
    <w:rsid w:val="009D3C45"/>
    <w:rsid w:val="009D646F"/>
    <w:rsid w:val="009E3219"/>
    <w:rsid w:val="009E4F2B"/>
    <w:rsid w:val="009E6DB1"/>
    <w:rsid w:val="009E704D"/>
    <w:rsid w:val="009F47A0"/>
    <w:rsid w:val="009F47BF"/>
    <w:rsid w:val="00A021AE"/>
    <w:rsid w:val="00A02F74"/>
    <w:rsid w:val="00A0306E"/>
    <w:rsid w:val="00A04C3B"/>
    <w:rsid w:val="00A06F7A"/>
    <w:rsid w:val="00A077DF"/>
    <w:rsid w:val="00A0784D"/>
    <w:rsid w:val="00A17EF1"/>
    <w:rsid w:val="00A22A62"/>
    <w:rsid w:val="00A31EF7"/>
    <w:rsid w:val="00A42E11"/>
    <w:rsid w:val="00A46546"/>
    <w:rsid w:val="00A61ECD"/>
    <w:rsid w:val="00A63217"/>
    <w:rsid w:val="00A634F5"/>
    <w:rsid w:val="00A63AEE"/>
    <w:rsid w:val="00A701E7"/>
    <w:rsid w:val="00A711AA"/>
    <w:rsid w:val="00A80FF9"/>
    <w:rsid w:val="00A905F2"/>
    <w:rsid w:val="00A92E52"/>
    <w:rsid w:val="00AA0278"/>
    <w:rsid w:val="00AA07B3"/>
    <w:rsid w:val="00AA6030"/>
    <w:rsid w:val="00AA609C"/>
    <w:rsid w:val="00AA7F18"/>
    <w:rsid w:val="00AB0809"/>
    <w:rsid w:val="00AB2446"/>
    <w:rsid w:val="00AB5035"/>
    <w:rsid w:val="00AC36D1"/>
    <w:rsid w:val="00AC3E3E"/>
    <w:rsid w:val="00AC4A5A"/>
    <w:rsid w:val="00AC60CA"/>
    <w:rsid w:val="00AD7E62"/>
    <w:rsid w:val="00AE06A4"/>
    <w:rsid w:val="00AE3808"/>
    <w:rsid w:val="00AE5653"/>
    <w:rsid w:val="00AE5C2B"/>
    <w:rsid w:val="00AF21F6"/>
    <w:rsid w:val="00AF38C7"/>
    <w:rsid w:val="00AF3E66"/>
    <w:rsid w:val="00AF5590"/>
    <w:rsid w:val="00AF5F8C"/>
    <w:rsid w:val="00AF6E48"/>
    <w:rsid w:val="00AF7FA3"/>
    <w:rsid w:val="00B02432"/>
    <w:rsid w:val="00B02E4A"/>
    <w:rsid w:val="00B061B4"/>
    <w:rsid w:val="00B10888"/>
    <w:rsid w:val="00B11CD7"/>
    <w:rsid w:val="00B20E0D"/>
    <w:rsid w:val="00B40263"/>
    <w:rsid w:val="00B40BB2"/>
    <w:rsid w:val="00B45254"/>
    <w:rsid w:val="00B45959"/>
    <w:rsid w:val="00B460DF"/>
    <w:rsid w:val="00B51707"/>
    <w:rsid w:val="00B60968"/>
    <w:rsid w:val="00B633A9"/>
    <w:rsid w:val="00B65DC1"/>
    <w:rsid w:val="00B730F4"/>
    <w:rsid w:val="00B7590A"/>
    <w:rsid w:val="00B77C2D"/>
    <w:rsid w:val="00B801F8"/>
    <w:rsid w:val="00B80B53"/>
    <w:rsid w:val="00B8244A"/>
    <w:rsid w:val="00B83DD3"/>
    <w:rsid w:val="00B85C3E"/>
    <w:rsid w:val="00B911FE"/>
    <w:rsid w:val="00B93118"/>
    <w:rsid w:val="00B96E1D"/>
    <w:rsid w:val="00BA09D7"/>
    <w:rsid w:val="00BA6902"/>
    <w:rsid w:val="00BB1C8E"/>
    <w:rsid w:val="00BC005E"/>
    <w:rsid w:val="00BD5EE7"/>
    <w:rsid w:val="00BE4E73"/>
    <w:rsid w:val="00BF3505"/>
    <w:rsid w:val="00BF35C5"/>
    <w:rsid w:val="00BF6AC2"/>
    <w:rsid w:val="00BF6C4C"/>
    <w:rsid w:val="00C01326"/>
    <w:rsid w:val="00C03760"/>
    <w:rsid w:val="00C03982"/>
    <w:rsid w:val="00C06D77"/>
    <w:rsid w:val="00C11BEA"/>
    <w:rsid w:val="00C12D7D"/>
    <w:rsid w:val="00C203D9"/>
    <w:rsid w:val="00C21854"/>
    <w:rsid w:val="00C24957"/>
    <w:rsid w:val="00C3280B"/>
    <w:rsid w:val="00C4234E"/>
    <w:rsid w:val="00C43754"/>
    <w:rsid w:val="00C55C00"/>
    <w:rsid w:val="00C60669"/>
    <w:rsid w:val="00C6068C"/>
    <w:rsid w:val="00C647C3"/>
    <w:rsid w:val="00C679C8"/>
    <w:rsid w:val="00C733E6"/>
    <w:rsid w:val="00C84556"/>
    <w:rsid w:val="00CA1E23"/>
    <w:rsid w:val="00CA300C"/>
    <w:rsid w:val="00CB261D"/>
    <w:rsid w:val="00CC02F6"/>
    <w:rsid w:val="00CC3863"/>
    <w:rsid w:val="00CC4196"/>
    <w:rsid w:val="00CC6AB1"/>
    <w:rsid w:val="00CC72EF"/>
    <w:rsid w:val="00CD09A3"/>
    <w:rsid w:val="00CD3138"/>
    <w:rsid w:val="00CE2EE2"/>
    <w:rsid w:val="00CF1BB3"/>
    <w:rsid w:val="00CF5772"/>
    <w:rsid w:val="00D13375"/>
    <w:rsid w:val="00D256F7"/>
    <w:rsid w:val="00D261E6"/>
    <w:rsid w:val="00D266CB"/>
    <w:rsid w:val="00D337C8"/>
    <w:rsid w:val="00D34F12"/>
    <w:rsid w:val="00D409F0"/>
    <w:rsid w:val="00D42678"/>
    <w:rsid w:val="00D449B0"/>
    <w:rsid w:val="00D4739D"/>
    <w:rsid w:val="00D521A9"/>
    <w:rsid w:val="00D55604"/>
    <w:rsid w:val="00D677EC"/>
    <w:rsid w:val="00D803AF"/>
    <w:rsid w:val="00D8217C"/>
    <w:rsid w:val="00D94314"/>
    <w:rsid w:val="00D943F0"/>
    <w:rsid w:val="00DA6C0B"/>
    <w:rsid w:val="00DB0018"/>
    <w:rsid w:val="00DB695E"/>
    <w:rsid w:val="00DC517A"/>
    <w:rsid w:val="00DC6328"/>
    <w:rsid w:val="00DD1A93"/>
    <w:rsid w:val="00DD1FC8"/>
    <w:rsid w:val="00DE15D1"/>
    <w:rsid w:val="00DE4E4F"/>
    <w:rsid w:val="00E00D9C"/>
    <w:rsid w:val="00E072B0"/>
    <w:rsid w:val="00E075F8"/>
    <w:rsid w:val="00E102D2"/>
    <w:rsid w:val="00E10C4A"/>
    <w:rsid w:val="00E13736"/>
    <w:rsid w:val="00E15996"/>
    <w:rsid w:val="00E22215"/>
    <w:rsid w:val="00E24452"/>
    <w:rsid w:val="00E443EC"/>
    <w:rsid w:val="00E523CF"/>
    <w:rsid w:val="00E540E5"/>
    <w:rsid w:val="00E564C4"/>
    <w:rsid w:val="00E6243F"/>
    <w:rsid w:val="00E63872"/>
    <w:rsid w:val="00E66E4F"/>
    <w:rsid w:val="00E705D1"/>
    <w:rsid w:val="00E76C50"/>
    <w:rsid w:val="00E93BF0"/>
    <w:rsid w:val="00E93D58"/>
    <w:rsid w:val="00EA3F5D"/>
    <w:rsid w:val="00EB13B8"/>
    <w:rsid w:val="00EB1755"/>
    <w:rsid w:val="00EB20D5"/>
    <w:rsid w:val="00EB7DA6"/>
    <w:rsid w:val="00EC3D7B"/>
    <w:rsid w:val="00EC4A66"/>
    <w:rsid w:val="00EC4F6A"/>
    <w:rsid w:val="00EC727B"/>
    <w:rsid w:val="00ED42D1"/>
    <w:rsid w:val="00ED4A83"/>
    <w:rsid w:val="00ED5ADD"/>
    <w:rsid w:val="00EE05D9"/>
    <w:rsid w:val="00EE6544"/>
    <w:rsid w:val="00EE6871"/>
    <w:rsid w:val="00EF3AF6"/>
    <w:rsid w:val="00EF65DB"/>
    <w:rsid w:val="00F048B5"/>
    <w:rsid w:val="00F04FD5"/>
    <w:rsid w:val="00F07E85"/>
    <w:rsid w:val="00F10FA0"/>
    <w:rsid w:val="00F13974"/>
    <w:rsid w:val="00F141A9"/>
    <w:rsid w:val="00F14AAE"/>
    <w:rsid w:val="00F17616"/>
    <w:rsid w:val="00F20719"/>
    <w:rsid w:val="00F27BA2"/>
    <w:rsid w:val="00F34B9C"/>
    <w:rsid w:val="00F415BE"/>
    <w:rsid w:val="00F4257D"/>
    <w:rsid w:val="00F42913"/>
    <w:rsid w:val="00F439E8"/>
    <w:rsid w:val="00F53D53"/>
    <w:rsid w:val="00F61AD7"/>
    <w:rsid w:val="00F67B02"/>
    <w:rsid w:val="00F73813"/>
    <w:rsid w:val="00F762A5"/>
    <w:rsid w:val="00F76B2A"/>
    <w:rsid w:val="00F802BB"/>
    <w:rsid w:val="00F83467"/>
    <w:rsid w:val="00F8488A"/>
    <w:rsid w:val="00F85594"/>
    <w:rsid w:val="00F9181C"/>
    <w:rsid w:val="00F93181"/>
    <w:rsid w:val="00F93843"/>
    <w:rsid w:val="00F94D38"/>
    <w:rsid w:val="00FA2AE2"/>
    <w:rsid w:val="00FA4128"/>
    <w:rsid w:val="00FB0A5E"/>
    <w:rsid w:val="00FB1082"/>
    <w:rsid w:val="00FB1F5A"/>
    <w:rsid w:val="00FC1B1E"/>
    <w:rsid w:val="00FD043C"/>
    <w:rsid w:val="00FD3BC1"/>
    <w:rsid w:val="00FD66CF"/>
    <w:rsid w:val="00FE2BA9"/>
    <w:rsid w:val="00FF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CABE57-D280-4EFA-A201-923D640C1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EC4F6A"/>
  </w:style>
  <w:style w:type="paragraph" w:customStyle="1" w:styleId="s22">
    <w:name w:val="s_22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42E1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42E1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42E1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42E1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42E11"/>
    <w:rPr>
      <w:b/>
      <w:bCs/>
      <w:sz w:val="20"/>
      <w:szCs w:val="20"/>
    </w:rPr>
  </w:style>
  <w:style w:type="character" w:customStyle="1" w:styleId="af2">
    <w:name w:val="Гипертекстовая ссылка"/>
    <w:basedOn w:val="a0"/>
    <w:uiPriority w:val="99"/>
    <w:rsid w:val="009D646F"/>
    <w:rPr>
      <w:rFonts w:cs="Times New Roman"/>
      <w:b w:val="0"/>
      <w:color w:val="106BBE"/>
    </w:rPr>
  </w:style>
  <w:style w:type="paragraph" w:styleId="af3">
    <w:name w:val="Normal (Web)"/>
    <w:basedOn w:val="a"/>
    <w:uiPriority w:val="99"/>
    <w:unhideWhenUsed/>
    <w:rsid w:val="003E0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77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7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8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479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1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32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96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4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5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61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51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4C970-4C09-4BB9-B497-A99FCC302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11</Pages>
  <Words>3417</Words>
  <Characters>19482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Овчинникова Виктория Владимировна</cp:lastModifiedBy>
  <cp:revision>9</cp:revision>
  <cp:lastPrinted>2024-09-18T08:22:00Z</cp:lastPrinted>
  <dcterms:created xsi:type="dcterms:W3CDTF">2025-11-01T09:15:00Z</dcterms:created>
  <dcterms:modified xsi:type="dcterms:W3CDTF">2025-11-05T06:09:00Z</dcterms:modified>
</cp:coreProperties>
</file>